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A1502" w14:textId="77777777" w:rsidR="00AA38A5" w:rsidRPr="00AA38A5" w:rsidRDefault="00AA38A5" w:rsidP="00AC3771">
      <w:pPr>
        <w:rPr>
          <w:rFonts w:ascii="Verdana" w:hAnsi="Verdana"/>
          <w:sz w:val="20"/>
          <w:szCs w:val="20"/>
        </w:rPr>
      </w:pPr>
      <w:bookmarkStart w:id="0" w:name="_GoBack"/>
      <w:bookmarkEnd w:id="0"/>
      <w:r w:rsidRPr="00AA38A5">
        <w:rPr>
          <w:rFonts w:ascii="Verdana" w:hAnsi="Verdana" w:cs="Calibri"/>
          <w:sz w:val="20"/>
          <w:szCs w:val="20"/>
          <w:shd w:val="clear" w:color="auto" w:fill="FFFF00"/>
        </w:rPr>
        <w:t>Attention: Don’t translate option letters A, B, C, etc.</w:t>
      </w:r>
      <w:r w:rsidRPr="00AA38A5">
        <w:rPr>
          <w:rFonts w:ascii="Verdana" w:hAnsi="Verdana" w:cs="Calibri"/>
          <w:sz w:val="20"/>
          <w:szCs w:val="20"/>
          <w:shd w:val="clear" w:color="auto" w:fill="FFFFFF"/>
        </w:rPr>
        <w:t> </w:t>
      </w:r>
      <w:r w:rsidRPr="00AA38A5">
        <w:rPr>
          <w:rFonts w:ascii="Verdana" w:hAnsi="Verdana" w:cs="Calibri"/>
          <w:sz w:val="20"/>
          <w:szCs w:val="20"/>
          <w:shd w:val="clear" w:color="auto" w:fill="FFFF00"/>
        </w:rPr>
        <w:t>or numbers</w:t>
      </w:r>
      <w:r w:rsidRPr="00AA38A5">
        <w:rPr>
          <w:rFonts w:ascii="Verdana" w:hAnsi="Verdana" w:cs="Calibri"/>
          <w:sz w:val="20"/>
          <w:szCs w:val="20"/>
          <w:shd w:val="clear" w:color="auto" w:fill="FFFFFF"/>
        </w:rPr>
        <w:t>   </w:t>
      </w:r>
    </w:p>
    <w:p w14:paraId="70C94572" w14:textId="2E343408" w:rsidR="0D1AD222" w:rsidRPr="00AC3771" w:rsidRDefault="00AA38A5" w:rsidP="00AC3771">
      <w:pPr>
        <w:rPr>
          <w:rFonts w:ascii="Verdana" w:hAnsi="Verdana"/>
          <w:sz w:val="20"/>
          <w:szCs w:val="20"/>
        </w:rPr>
      </w:pPr>
      <w:r w:rsidRPr="00AC3771">
        <w:rPr>
          <w:rFonts w:ascii="Verdana" w:eastAsia="Arial" w:hAnsi="Verdana" w:cs="Arial"/>
          <w:color w:val="000000" w:themeColor="text1"/>
          <w:sz w:val="20"/>
          <w:szCs w:val="20"/>
        </w:rPr>
        <w:br/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70"/>
        <w:gridCol w:w="3900"/>
        <w:gridCol w:w="4590"/>
      </w:tblGrid>
      <w:tr w:rsidR="00972E42" w:rsidRPr="00AC3771" w14:paraId="2AAAAA40" w14:textId="77777777" w:rsidTr="406539CA">
        <w:tc>
          <w:tcPr>
            <w:tcW w:w="870" w:type="dxa"/>
          </w:tcPr>
          <w:p w14:paraId="24656A7C" w14:textId="77777777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61B2DADB" w14:textId="08B9BF1E" w:rsidR="00972E42" w:rsidRPr="00AC3771" w:rsidRDefault="00972E42" w:rsidP="00AC3771">
            <w:pPr>
              <w:rPr>
                <w:rFonts w:ascii="Verdana" w:eastAsia="Lato" w:hAnsi="Verdana" w:cs="Lato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="Lato" w:hAnsi="Verdana" w:cs="Lato"/>
                <w:color w:val="000000" w:themeColor="text1"/>
                <w:sz w:val="20"/>
                <w:szCs w:val="20"/>
              </w:rPr>
              <w:t>English</w:t>
            </w:r>
          </w:p>
        </w:tc>
        <w:tc>
          <w:tcPr>
            <w:tcW w:w="4590" w:type="dxa"/>
          </w:tcPr>
          <w:p w14:paraId="2582EC29" w14:textId="3392DB2D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Language</w:t>
            </w:r>
          </w:p>
        </w:tc>
      </w:tr>
      <w:tr w:rsidR="1BC3396B" w:rsidRPr="00AC3771" w14:paraId="6054B09A" w14:textId="77777777" w:rsidTr="406539CA">
        <w:tc>
          <w:tcPr>
            <w:tcW w:w="870" w:type="dxa"/>
          </w:tcPr>
          <w:p w14:paraId="19D0AD9F" w14:textId="37B394D8" w:rsidR="1BC3396B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00" w:type="dxa"/>
          </w:tcPr>
          <w:p w14:paraId="794B790B" w14:textId="77777777" w:rsidR="00D13207" w:rsidRDefault="00D13207" w:rsidP="00AC3771">
            <w:pPr>
              <w:rPr>
                <w:rFonts w:ascii="Apple Color Emoji" w:eastAsia="Lato" w:hAnsi="Apple Color Emoji" w:cs="Apple Color Emoji"/>
                <w:color w:val="000000" w:themeColor="text1"/>
                <w:sz w:val="20"/>
                <w:szCs w:val="20"/>
              </w:rPr>
            </w:pPr>
          </w:p>
          <w:p w14:paraId="7C70F76C" w14:textId="55EC91F9" w:rsidR="0D1AD222" w:rsidRPr="00AC3771" w:rsidRDefault="7FF7E4E4" w:rsidP="72D78694">
            <w:pPr>
              <w:rPr>
                <w:rFonts w:ascii="Verdana" w:hAnsi="Verdana"/>
                <w:sz w:val="20"/>
                <w:szCs w:val="20"/>
              </w:rPr>
            </w:pPr>
            <w:r w:rsidRPr="72D78694">
              <w:rPr>
                <w:rFonts w:ascii="Apple Color Emoji" w:eastAsia="Lato" w:hAnsi="Apple Color Emoji" w:cs="Apple Color Emoji"/>
                <w:color w:val="000000" w:themeColor="text1"/>
                <w:sz w:val="20"/>
                <w:szCs w:val="20"/>
              </w:rPr>
              <w:t>👋</w:t>
            </w:r>
            <w:r w:rsidR="73AD3C7B" w:rsidRPr="72D78694">
              <w:rPr>
                <w:rFonts w:ascii="Verdana" w:hAnsi="Verdana"/>
                <w:sz w:val="20"/>
                <w:szCs w:val="20"/>
              </w:rPr>
              <w:t xml:space="preserve">Hello from UNICEF India and welcome to </w:t>
            </w:r>
            <w:proofErr w:type="spellStart"/>
            <w:r w:rsidR="73AD3C7B" w:rsidRPr="72D78694">
              <w:rPr>
                <w:rFonts w:ascii="Verdana" w:hAnsi="Verdana"/>
                <w:sz w:val="20"/>
                <w:szCs w:val="20"/>
              </w:rPr>
              <w:t>UReport</w:t>
            </w:r>
            <w:proofErr w:type="spellEnd"/>
            <w:r w:rsidR="73AD3C7B" w:rsidRPr="72D78694">
              <w:rPr>
                <w:rFonts w:ascii="Verdana" w:hAnsi="Verdana"/>
                <w:sz w:val="20"/>
                <w:szCs w:val="20"/>
              </w:rPr>
              <w:t xml:space="preserve">! </w:t>
            </w:r>
          </w:p>
          <w:p w14:paraId="2E1DB4BC" w14:textId="6B7DB127" w:rsidR="0D1AD222" w:rsidRPr="00AC3771" w:rsidRDefault="0D1AD222" w:rsidP="72D78694">
            <w:pPr>
              <w:rPr>
                <w:rFonts w:ascii="Verdana" w:hAnsi="Verdana"/>
                <w:sz w:val="20"/>
                <w:szCs w:val="20"/>
              </w:rPr>
            </w:pPr>
          </w:p>
          <w:p w14:paraId="2913F9E3" w14:textId="0E0F8FB6" w:rsidR="0D1AD222" w:rsidRPr="00AC3771" w:rsidRDefault="73AD3C7B" w:rsidP="00AC3771">
            <w:pPr>
              <w:rPr>
                <w:rFonts w:ascii="Verdana" w:hAnsi="Verdana"/>
                <w:sz w:val="20"/>
                <w:szCs w:val="20"/>
              </w:rPr>
            </w:pPr>
            <w:r w:rsidRPr="72D78694">
              <w:rPr>
                <w:rFonts w:ascii="Verdana" w:hAnsi="Verdana"/>
                <w:sz w:val="20"/>
                <w:szCs w:val="20"/>
              </w:rPr>
              <w:t xml:space="preserve">Please </w:t>
            </w:r>
            <w:r w:rsidR="6192709E" w:rsidRPr="72D78694">
              <w:rPr>
                <w:rFonts w:ascii="Verdana" w:hAnsi="Verdana"/>
                <w:sz w:val="20"/>
                <w:szCs w:val="20"/>
              </w:rPr>
              <w:t>c</w:t>
            </w:r>
            <w:r w:rsidRPr="72D78694">
              <w:rPr>
                <w:rFonts w:ascii="Verdana" w:hAnsi="Verdana"/>
                <w:sz w:val="20"/>
                <w:szCs w:val="20"/>
              </w:rPr>
              <w:t xml:space="preserve">hoose your language. (same message repeats in Hindi or additional languages) </w:t>
            </w:r>
          </w:p>
          <w:p w14:paraId="64A25604" w14:textId="77777777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  <w:p w14:paraId="587844C6" w14:textId="5A21FAE0" w:rsidR="7A9D9A7C" w:rsidRPr="00AC3771" w:rsidRDefault="7A9D9A7C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Reply with the correct option:</w:t>
            </w:r>
          </w:p>
          <w:p w14:paraId="6688B100" w14:textId="67D48C0E" w:rsidR="7A9D9A7C" w:rsidRPr="00AC3771" w:rsidRDefault="7A9D9A7C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 xml:space="preserve"> E for English</w:t>
            </w:r>
          </w:p>
          <w:p w14:paraId="656A35F4" w14:textId="4EEC7015" w:rsidR="69C3AD6B" w:rsidRPr="00AC3771" w:rsidRDefault="69C3AD6B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 xml:space="preserve"> </w:t>
            </w:r>
            <w:r w:rsidR="7A9D9A7C" w:rsidRPr="00AC3771">
              <w:rPr>
                <w:rFonts w:ascii="Verdana" w:hAnsi="Verdana"/>
                <w:sz w:val="20"/>
                <w:szCs w:val="20"/>
              </w:rPr>
              <w:t xml:space="preserve">H </w:t>
            </w:r>
            <w:r w:rsidR="7258E6A5" w:rsidRPr="00AC3771">
              <w:rPr>
                <w:rFonts w:ascii="Verdana" w:hAnsi="Verdana"/>
                <w:sz w:val="20"/>
                <w:szCs w:val="20"/>
              </w:rPr>
              <w:t>for Hindi</w:t>
            </w:r>
          </w:p>
          <w:p w14:paraId="66733511" w14:textId="23EF1F9F" w:rsidR="7A9D9A7C" w:rsidRPr="00AC3771" w:rsidRDefault="7A9D9A7C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4E061723" w14:textId="4BE7F666" w:rsidR="1BC3396B" w:rsidRPr="00AC3771" w:rsidRDefault="1BC3396B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4476FB1C" w14:textId="77777777" w:rsidTr="406539CA">
        <w:tc>
          <w:tcPr>
            <w:tcW w:w="870" w:type="dxa"/>
          </w:tcPr>
          <w:p w14:paraId="0FE2A49F" w14:textId="4E088B3B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57E9A1F7" w14:textId="77777777" w:rsidR="00D13207" w:rsidRDefault="00D13207" w:rsidP="00AC3771">
            <w:pPr>
              <w:spacing w:after="160" w:line="259" w:lineRule="auto"/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04D216E5" w14:textId="5F6F9D12" w:rsidR="00972E42" w:rsidRPr="00AC3771" w:rsidRDefault="00972E42" w:rsidP="00AC3771">
            <w:pPr>
              <w:spacing w:after="160" w:line="259" w:lineRule="auto"/>
              <w:rPr>
                <w:rFonts w:ascii="Verdana" w:eastAsiaTheme="minorHAnsi" w:hAnsi="Verdana" w:cstheme="minorBidi"/>
                <w:sz w:val="20"/>
                <w:szCs w:val="20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Reply with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E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or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H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only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4590" w:type="dxa"/>
          </w:tcPr>
          <w:p w14:paraId="0AC50C56" w14:textId="77777777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1BC3396B" w:rsidRPr="00AC3771" w14:paraId="38631C32" w14:textId="77777777" w:rsidTr="406539CA">
        <w:tc>
          <w:tcPr>
            <w:tcW w:w="870" w:type="dxa"/>
          </w:tcPr>
          <w:p w14:paraId="03B6CFB4" w14:textId="74674A05" w:rsidR="0D1AD222" w:rsidRPr="00AC3771" w:rsidRDefault="000E68B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00" w:type="dxa"/>
          </w:tcPr>
          <w:p w14:paraId="0617F0AB" w14:textId="77777777" w:rsidR="00D13207" w:rsidRDefault="00D13207" w:rsidP="00AC3771">
            <w:pPr>
              <w:rPr>
                <w:rFonts w:ascii="Verdana" w:hAnsi="Verdana"/>
                <w:sz w:val="20"/>
                <w:szCs w:val="20"/>
              </w:rPr>
            </w:pPr>
          </w:p>
          <w:p w14:paraId="2F4E9FE2" w14:textId="77777777" w:rsidR="00D13207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  <w:r w:rsidRPr="00065C6E">
              <w:rPr>
                <w:rFonts w:ascii="Verdana" w:hAnsi="Verdana"/>
                <w:sz w:val="20"/>
                <w:szCs w:val="20"/>
              </w:rPr>
              <w:t xml:space="preserve">UNICEF India would like to hear from you on the key concerns and challenges faced by </w:t>
            </w:r>
            <w:r w:rsidRPr="00AC3771">
              <w:rPr>
                <w:rFonts w:ascii="Verdana" w:hAnsi="Verdana"/>
                <w:sz w:val="20"/>
                <w:szCs w:val="20"/>
              </w:rPr>
              <w:t>adolescents</w:t>
            </w:r>
            <w:r w:rsidRPr="00065C6E">
              <w:rPr>
                <w:rFonts w:ascii="Verdana" w:hAnsi="Verdana"/>
                <w:sz w:val="20"/>
                <w:szCs w:val="20"/>
              </w:rPr>
              <w:t xml:space="preserve"> and young people during the ongoing lockdown to stop COVID-19 or </w:t>
            </w:r>
          </w:p>
          <w:p w14:paraId="69D35BEE" w14:textId="77777777" w:rsidR="1BC3396B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  <w:r w:rsidRPr="00065C6E">
              <w:rPr>
                <w:rFonts w:ascii="Verdana" w:hAnsi="Verdana"/>
                <w:sz w:val="20"/>
                <w:szCs w:val="20"/>
              </w:rPr>
              <w:t xml:space="preserve">Corona Virus. </w:t>
            </w:r>
          </w:p>
          <w:p w14:paraId="0D63AE82" w14:textId="4F4D76CC" w:rsidR="1BC3396B" w:rsidRPr="00AC3771" w:rsidRDefault="1BC3396B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388507B" w14:textId="4BE7F666" w:rsidR="1BC3396B" w:rsidRPr="00AC3771" w:rsidRDefault="1BC3396B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38869B7F" w14:textId="77777777" w:rsidTr="406539CA">
        <w:tc>
          <w:tcPr>
            <w:tcW w:w="870" w:type="dxa"/>
          </w:tcPr>
          <w:p w14:paraId="084E998B" w14:textId="5347EE04" w:rsidR="00972E42" w:rsidRPr="00AC3771" w:rsidRDefault="000E68B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00" w:type="dxa"/>
          </w:tcPr>
          <w:p w14:paraId="37A2496D" w14:textId="7840A186" w:rsidR="00D13207" w:rsidRDefault="0128E453" w:rsidP="72D78694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 xml:space="preserve">&lt;for non </w:t>
            </w:r>
            <w:proofErr w:type="spellStart"/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UReporters</w:t>
            </w:r>
            <w:proofErr w:type="spellEnd"/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&gt;</w:t>
            </w:r>
            <w:r w:rsidR="140F96EF"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 </w:t>
            </w:r>
          </w:p>
          <w:p w14:paraId="3F413B84" w14:textId="77777777" w:rsidR="00972E42" w:rsidRDefault="00065C6E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proofErr w:type="spellStart"/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UReport</w:t>
            </w:r>
            <w:proofErr w:type="spellEnd"/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is a completely voluntary and anonymous platform. To begin, help us know a bit more about you.</w:t>
            </w:r>
          </w:p>
          <w:p w14:paraId="4A653014" w14:textId="67E7B615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6F24D27" w14:textId="77777777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1BC3396B" w:rsidRPr="00AC3771" w14:paraId="64122178" w14:textId="77777777" w:rsidTr="406539CA">
        <w:tc>
          <w:tcPr>
            <w:tcW w:w="870" w:type="dxa"/>
          </w:tcPr>
          <w:p w14:paraId="4DE4ADE6" w14:textId="4DAB55AD" w:rsidR="1BC3396B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900" w:type="dxa"/>
          </w:tcPr>
          <w:p w14:paraId="044A00A3" w14:textId="77777777" w:rsidR="00D13207" w:rsidRDefault="00D13207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238A2640" w14:textId="05EA3042" w:rsidR="3BDA5907" w:rsidRDefault="00065C6E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What is your name?</w:t>
            </w:r>
          </w:p>
          <w:p w14:paraId="69E0832F" w14:textId="44950268" w:rsidR="3BDA5907" w:rsidRPr="00AC3771" w:rsidRDefault="3BDA5907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B15B51E" w14:textId="4BE7F666" w:rsidR="1BC3396B" w:rsidRPr="00AC3771" w:rsidRDefault="1BC3396B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1BC3396B" w:rsidRPr="00AC3771" w14:paraId="66C6A475" w14:textId="77777777" w:rsidTr="406539CA">
        <w:tc>
          <w:tcPr>
            <w:tcW w:w="870" w:type="dxa"/>
          </w:tcPr>
          <w:p w14:paraId="54173EC2" w14:textId="4102A01F" w:rsidR="1BC3396B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900" w:type="dxa"/>
          </w:tcPr>
          <w:p w14:paraId="7BF966E6" w14:textId="77777777" w:rsidR="00D13207" w:rsidRDefault="00D13207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171781E6" w14:textId="77777777" w:rsidR="1BC3396B" w:rsidRDefault="00065C6E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Hello </w:t>
            </w:r>
            <w:r w:rsidRPr="00984D33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@name!</w:t>
            </w:r>
          </w:p>
          <w:p w14:paraId="732CC9AA" w14:textId="29ED7E6A" w:rsidR="1BC3396B" w:rsidRPr="00AC3771" w:rsidRDefault="1BC3396B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3B3CFEF" w14:textId="61FF794C" w:rsidR="1BC3396B" w:rsidRPr="00AC3771" w:rsidRDefault="1BC3396B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1BC3396B" w:rsidRPr="00AC3771" w14:paraId="0A481E02" w14:textId="77777777" w:rsidTr="406539CA">
        <w:tc>
          <w:tcPr>
            <w:tcW w:w="870" w:type="dxa"/>
          </w:tcPr>
          <w:p w14:paraId="042DF6B5" w14:textId="1CC589AC" w:rsidR="1BC3396B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900" w:type="dxa"/>
          </w:tcPr>
          <w:p w14:paraId="3A461E69" w14:textId="77777777" w:rsidR="00D13207" w:rsidRDefault="00D13207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17D55C04" w14:textId="54C201A7" w:rsidR="00D13207" w:rsidRDefault="1F877B99" w:rsidP="72D78694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Please tell us your age. Enter in numbers only. </w:t>
            </w:r>
            <w:r w:rsidR="26DBDB7B"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For example: 20</w:t>
            </w:r>
          </w:p>
          <w:p w14:paraId="5367FE2E" w14:textId="2F096E33" w:rsidR="55DDE4D6" w:rsidRPr="00AC3771" w:rsidRDefault="55DDE4D6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36449A8C" w14:textId="0D236D60" w:rsidR="1BC3396B" w:rsidRPr="00AC3771" w:rsidRDefault="1BC3396B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3879576A" w14:textId="77777777" w:rsidTr="406539CA">
        <w:tc>
          <w:tcPr>
            <w:tcW w:w="870" w:type="dxa"/>
          </w:tcPr>
          <w:p w14:paraId="7C027A6B" w14:textId="098302FF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4C13E236" w14:textId="77777777" w:rsidR="00D13207" w:rsidRDefault="00D13207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17F8B685" w14:textId="77777777" w:rsidR="00972E42" w:rsidRDefault="00972E42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Reply with numbers only (for example: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17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)</w:t>
            </w:r>
          </w:p>
          <w:p w14:paraId="061F59E1" w14:textId="31DA1F8A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BC7BBB7" w14:textId="77777777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66DF9887" w14:textId="77777777" w:rsidTr="406539CA">
        <w:tc>
          <w:tcPr>
            <w:tcW w:w="870" w:type="dxa"/>
          </w:tcPr>
          <w:p w14:paraId="6C53B048" w14:textId="3A26F842" w:rsidR="00972E42" w:rsidRPr="00AC3771" w:rsidRDefault="000E68B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900" w:type="dxa"/>
          </w:tcPr>
          <w:p w14:paraId="09B5D33B" w14:textId="77777777" w:rsidR="00D13207" w:rsidRDefault="00D13207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4A21CE0E" w14:textId="3B7EC76F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What is your gender?  </w:t>
            </w:r>
          </w:p>
          <w:p w14:paraId="723E532D" w14:textId="7B95EAE1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984D33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M</w:t>
            </w: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for Male</w:t>
            </w:r>
          </w:p>
          <w:p w14:paraId="04DE5BFB" w14:textId="2354824F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984D33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F</w:t>
            </w: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for Female</w:t>
            </w:r>
          </w:p>
          <w:p w14:paraId="3EF8C50B" w14:textId="78115FA1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984D33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lastRenderedPageBreak/>
              <w:t>O</w:t>
            </w: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for Other </w:t>
            </w:r>
          </w:p>
        </w:tc>
        <w:tc>
          <w:tcPr>
            <w:tcW w:w="4590" w:type="dxa"/>
          </w:tcPr>
          <w:p w14:paraId="47BA4169" w14:textId="4659C18B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60B1CA2A" w14:textId="77777777" w:rsidTr="406539CA">
        <w:tc>
          <w:tcPr>
            <w:tcW w:w="870" w:type="dxa"/>
          </w:tcPr>
          <w:p w14:paraId="1FEFCB11" w14:textId="4872987F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46454078" w14:textId="77777777" w:rsidR="00D13207" w:rsidRDefault="00D13207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178ADE1C" w14:textId="77777777" w:rsidR="00972E42" w:rsidRDefault="00972E42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Reply with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M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,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F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, or 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O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only</w:t>
            </w:r>
          </w:p>
          <w:p w14:paraId="4D4DFC7A" w14:textId="69C722B1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3DBC217" w14:textId="77777777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102E1D73" w14:textId="77777777" w:rsidTr="406539CA">
        <w:tc>
          <w:tcPr>
            <w:tcW w:w="870" w:type="dxa"/>
          </w:tcPr>
          <w:p w14:paraId="2D2A9695" w14:textId="36B05482" w:rsidR="00972E42" w:rsidRPr="00AC3771" w:rsidRDefault="000E68B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900" w:type="dxa"/>
          </w:tcPr>
          <w:p w14:paraId="71B22B7F" w14:textId="77777777" w:rsidR="00D13207" w:rsidRDefault="00D13207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166231F0" w14:textId="4D8E9335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Please tell us which State you are currently living in. Reply with the correct option.</w:t>
            </w:r>
          </w:p>
          <w:p w14:paraId="0F0C7368" w14:textId="6BB4186C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13837067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1</w:t>
            </w: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Andhra Pradesh </w:t>
            </w:r>
          </w:p>
          <w:p w14:paraId="0BD25E53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 Arunachal Pradesh </w:t>
            </w:r>
          </w:p>
          <w:p w14:paraId="6ADBF6B2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 Assam </w:t>
            </w:r>
          </w:p>
          <w:p w14:paraId="319716A4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4 Bihar </w:t>
            </w:r>
          </w:p>
          <w:p w14:paraId="6868F492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5 Chhattisgarh </w:t>
            </w:r>
          </w:p>
          <w:p w14:paraId="237A7250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6 Goa </w:t>
            </w:r>
          </w:p>
          <w:p w14:paraId="713B5B9D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7 Gujarat </w:t>
            </w:r>
          </w:p>
          <w:p w14:paraId="020ED542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8 Haryana </w:t>
            </w:r>
          </w:p>
          <w:p w14:paraId="499D6090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9 Himachal Pradesh </w:t>
            </w:r>
          </w:p>
          <w:p w14:paraId="30BD6FCE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10 Jharkhand </w:t>
            </w:r>
          </w:p>
          <w:p w14:paraId="661F1381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11 Karnataka </w:t>
            </w:r>
          </w:p>
          <w:p w14:paraId="0A895B83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12 Kerala </w:t>
            </w:r>
          </w:p>
          <w:p w14:paraId="2D377A98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13 Madhya Pradesh </w:t>
            </w:r>
          </w:p>
          <w:p w14:paraId="3D2B30C0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14 Maharashtra </w:t>
            </w:r>
          </w:p>
          <w:p w14:paraId="5F6E8E73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15 Manipur </w:t>
            </w:r>
          </w:p>
          <w:p w14:paraId="0DCA3314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16 Meghalaya </w:t>
            </w:r>
          </w:p>
          <w:p w14:paraId="6E83AABE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17 Mizoram </w:t>
            </w:r>
          </w:p>
          <w:p w14:paraId="6E9D8D3B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18 Nagaland </w:t>
            </w:r>
          </w:p>
          <w:p w14:paraId="0D77B2CA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19 Odisha </w:t>
            </w:r>
          </w:p>
          <w:p w14:paraId="1CADA4B0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20 Punjab </w:t>
            </w:r>
          </w:p>
          <w:p w14:paraId="59592A5B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21 Rajasthan </w:t>
            </w:r>
          </w:p>
          <w:p w14:paraId="3736C151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22 Sikkim </w:t>
            </w:r>
          </w:p>
          <w:p w14:paraId="6D5BDE12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23 Tamil Nadu </w:t>
            </w:r>
          </w:p>
          <w:p w14:paraId="16925FE0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24 Telangana </w:t>
            </w:r>
          </w:p>
          <w:p w14:paraId="02774FA1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25 Tripura </w:t>
            </w:r>
          </w:p>
          <w:p w14:paraId="6762A6B1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26 Uttar Pradesh </w:t>
            </w:r>
          </w:p>
          <w:p w14:paraId="2FE3DBBD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27 </w:t>
            </w:r>
            <w:proofErr w:type="spellStart"/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Uttarakhand</w:t>
            </w:r>
            <w:proofErr w:type="spellEnd"/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62CCB7B9" w14:textId="4EA1CA89" w:rsidR="00386783" w:rsidRPr="00386783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28 West Bengal</w:t>
            </w:r>
          </w:p>
          <w:p w14:paraId="28259438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29 </w:t>
            </w: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Andaman and Nicobar Islands </w:t>
            </w:r>
          </w:p>
          <w:p w14:paraId="4369746F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30 Chandigarh </w:t>
            </w:r>
          </w:p>
          <w:p w14:paraId="2AF18DCD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31 Dadra and Nagar Haveli </w:t>
            </w:r>
          </w:p>
          <w:p w14:paraId="2E03D425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32 Daman and Diu </w:t>
            </w:r>
          </w:p>
          <w:p w14:paraId="4BABA7F1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33 Delhi </w:t>
            </w:r>
          </w:p>
          <w:p w14:paraId="7D084EDA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34 Jammu &amp; Kashmir </w:t>
            </w:r>
          </w:p>
          <w:p w14:paraId="3F5BECCF" w14:textId="77777777" w:rsidR="00386783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35 </w:t>
            </w:r>
            <w:proofErr w:type="spellStart"/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Ladakh</w:t>
            </w:r>
            <w:proofErr w:type="spellEnd"/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14:paraId="33492355" w14:textId="77777777" w:rsidR="00984D33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36 Lakshadweep </w:t>
            </w:r>
          </w:p>
          <w:p w14:paraId="0E0D18CA" w14:textId="0919867D" w:rsidR="00972E42" w:rsidRPr="00AC3771" w:rsidRDefault="00386783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386783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37 Puducherry</w:t>
            </w:r>
          </w:p>
          <w:p w14:paraId="3E25D4B9" w14:textId="4FF68CF2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  <w:p w14:paraId="03A2DBA9" w14:textId="7C1A5850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AE52DD2" w14:textId="2534ACB6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444BDFCA" w14:textId="77777777" w:rsidTr="406539CA">
        <w:tc>
          <w:tcPr>
            <w:tcW w:w="870" w:type="dxa"/>
          </w:tcPr>
          <w:p w14:paraId="79AB4E19" w14:textId="0B6F6389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73850DBB" w14:textId="77777777" w:rsidR="00D13207" w:rsidRDefault="00D13207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3BE01403" w14:textId="43DF95DD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Reply with correct option number only </w:t>
            </w:r>
          </w:p>
        </w:tc>
        <w:tc>
          <w:tcPr>
            <w:tcW w:w="4590" w:type="dxa"/>
          </w:tcPr>
          <w:p w14:paraId="1E6C858B" w14:textId="77777777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72E42" w:rsidRPr="00AC3771" w14:paraId="77CAFEEE" w14:textId="77777777" w:rsidTr="406539CA">
        <w:tc>
          <w:tcPr>
            <w:tcW w:w="870" w:type="dxa"/>
          </w:tcPr>
          <w:p w14:paraId="76D1A2FA" w14:textId="1F41AEF7" w:rsidR="00972E42" w:rsidRPr="00AC3771" w:rsidRDefault="000E68B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900" w:type="dxa"/>
          </w:tcPr>
          <w:p w14:paraId="2D73902A" w14:textId="01FD31F8" w:rsidR="00065C6E" w:rsidRPr="00065C6E" w:rsidRDefault="73AD3C7B" w:rsidP="72D78694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How would you describe the area </w:t>
            </w: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lastRenderedPageBreak/>
              <w:t xml:space="preserve">you live? Type </w:t>
            </w: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R</w:t>
            </w: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for Rural, </w:t>
            </w: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  <w:highlight w:val="yellow"/>
              </w:rPr>
              <w:t>U</w:t>
            </w:r>
            <w:r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 xml:space="preserve"> for Urban</w:t>
            </w:r>
            <w:r w:rsidR="57F599EB" w:rsidRPr="72D78694"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  <w:t>, T for Town</w:t>
            </w:r>
          </w:p>
          <w:p w14:paraId="3455A539" w14:textId="312E2C1C" w:rsidR="00972E42" w:rsidRPr="00AC3771" w:rsidRDefault="00972E42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</w:p>
        </w:tc>
        <w:tc>
          <w:tcPr>
            <w:tcW w:w="4590" w:type="dxa"/>
          </w:tcPr>
          <w:p w14:paraId="29180BA2" w14:textId="41BE3911" w:rsidR="00972E42" w:rsidRPr="00AC3771" w:rsidRDefault="00972E42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5C6E" w:rsidRPr="00AC3771" w14:paraId="4D8A999F" w14:textId="77777777" w:rsidTr="406539CA">
        <w:tc>
          <w:tcPr>
            <w:tcW w:w="870" w:type="dxa"/>
          </w:tcPr>
          <w:p w14:paraId="5F77F675" w14:textId="28D1749A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31F307C5" w14:textId="77777777" w:rsidR="00D13207" w:rsidRDefault="00D13207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15F5B652" w14:textId="526CC5F4" w:rsidR="00065C6E" w:rsidRPr="00AC3771" w:rsidRDefault="00065C6E" w:rsidP="00AC3771">
            <w:pPr>
              <w:rPr>
                <w:rFonts w:ascii="Verdana" w:eastAsiaTheme="minorEastAsia" w:hAnsi="Verdana"/>
                <w:color w:val="000000" w:themeColor="text1"/>
                <w:sz w:val="20"/>
                <w:szCs w:val="20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Please type the correct option.</w:t>
            </w:r>
          </w:p>
        </w:tc>
        <w:tc>
          <w:tcPr>
            <w:tcW w:w="4590" w:type="dxa"/>
          </w:tcPr>
          <w:p w14:paraId="62C75931" w14:textId="42203574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5C6E" w:rsidRPr="00AC3771" w14:paraId="3618E63B" w14:textId="77777777" w:rsidTr="406539CA">
        <w:tc>
          <w:tcPr>
            <w:tcW w:w="870" w:type="dxa"/>
          </w:tcPr>
          <w:p w14:paraId="3BA6D0C5" w14:textId="4378AC30" w:rsidR="00065C6E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1</w:t>
            </w:r>
            <w:r w:rsidR="000E68B3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900" w:type="dxa"/>
          </w:tcPr>
          <w:p w14:paraId="1E26A585" w14:textId="77777777" w:rsidR="00D13207" w:rsidRDefault="00D13207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1ECC13A2" w14:textId="59B88ABA" w:rsidR="00D13207" w:rsidRPr="00AC3771" w:rsidRDefault="73AD3C7B" w:rsidP="72D78694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sz w:val="20"/>
                <w:szCs w:val="20"/>
              </w:rPr>
              <w:t xml:space="preserve">What </w:t>
            </w:r>
            <w:r w:rsidR="0A8C2F64" w:rsidRPr="72D78694">
              <w:rPr>
                <w:rFonts w:ascii="Verdana" w:eastAsiaTheme="minorEastAsia" w:hAnsi="Verdana"/>
                <w:sz w:val="20"/>
                <w:szCs w:val="20"/>
              </w:rPr>
              <w:t xml:space="preserve">are the top three </w:t>
            </w:r>
            <w:r w:rsidRPr="72D78694">
              <w:rPr>
                <w:rFonts w:ascii="Verdana" w:eastAsiaTheme="minorEastAsia" w:hAnsi="Verdana"/>
                <w:sz w:val="20"/>
                <w:szCs w:val="20"/>
              </w:rPr>
              <w:t xml:space="preserve">challenges </w:t>
            </w:r>
            <w:r w:rsidR="1F24EC8A" w:rsidRPr="72D78694">
              <w:rPr>
                <w:rFonts w:ascii="Verdana" w:eastAsiaTheme="minorEastAsia" w:hAnsi="Verdana"/>
                <w:sz w:val="20"/>
                <w:szCs w:val="20"/>
              </w:rPr>
              <w:t xml:space="preserve">that </w:t>
            </w:r>
            <w:r w:rsidRPr="72D78694">
              <w:rPr>
                <w:rFonts w:ascii="Verdana" w:eastAsiaTheme="minorEastAsia" w:hAnsi="Verdana"/>
                <w:sz w:val="20"/>
                <w:szCs w:val="20"/>
              </w:rPr>
              <w:t xml:space="preserve">are you facing as a result of COVID – 19? </w:t>
            </w:r>
            <w:r w:rsidR="348A499F" w:rsidRPr="72D78694">
              <w:rPr>
                <w:rFonts w:ascii="Verdana" w:eastAsiaTheme="minorEastAsia" w:hAnsi="Verdana"/>
                <w:sz w:val="20"/>
                <w:szCs w:val="20"/>
              </w:rPr>
              <w:t>Tell us one by one</w:t>
            </w:r>
            <w:r w:rsidR="0B6C1731" w:rsidRPr="72D78694">
              <w:rPr>
                <w:rFonts w:ascii="Verdana" w:eastAsiaTheme="minorEastAsia" w:hAnsi="Verdana"/>
                <w:sz w:val="20"/>
                <w:szCs w:val="20"/>
              </w:rPr>
              <w:t>:</w:t>
            </w:r>
          </w:p>
          <w:p w14:paraId="0366CD31" w14:textId="78B304E5" w:rsidR="00065C6E" w:rsidRPr="00AC3771" w:rsidRDefault="00065C6E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  <w:tbl>
            <w:tblPr>
              <w:tblW w:w="712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675"/>
              <w:gridCol w:w="3445"/>
            </w:tblGrid>
            <w:tr w:rsidR="00AC3771" w:rsidRPr="00AC3771" w14:paraId="13DDE5DF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E2C45" w14:textId="6B193A52" w:rsidR="00AC3771" w:rsidRPr="00AC3771" w:rsidRDefault="7732DE40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📘 </w:t>
                  </w:r>
                  <w:r w:rsidR="00AC3771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Closure of schools/colleges  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405215E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11DDC148" w14:textId="77777777" w:rsidTr="406539CA">
              <w:trPr>
                <w:trHeight w:val="375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C863DE" w14:textId="185B83E1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b. </w:t>
                  </w:r>
                  <w:r w:rsidR="7B3CEFB8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⌨ </w:t>
                  </w:r>
                  <w:r w:rsidR="6DEF19B3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Unable to a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ccess online </w:t>
                  </w:r>
                  <w:r w:rsidR="303C7008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classrooms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 run by schools</w:t>
                  </w:r>
                  <w:r w:rsidRPr="72D78694">
                    <w:rPr>
                      <w:rStyle w:val="font01"/>
                      <w:rFonts w:ascii="Verdana" w:hAnsi="Verdana"/>
                      <w:sz w:val="20"/>
                      <w:szCs w:val="20"/>
                    </w:rPr>
                    <w:t> </w:t>
                  </w:r>
                  <w:r w:rsidR="6BB5521E" w:rsidRPr="72D78694">
                    <w:rPr>
                      <w:rStyle w:val="font01"/>
                      <w:rFonts w:ascii="Verdana" w:hAnsi="Verdana"/>
                      <w:sz w:val="20"/>
                      <w:szCs w:val="20"/>
                    </w:rPr>
                    <w:t>/colleges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AC1CE8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7BCA6E47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CA833" w14:textId="7E09A8AE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c. </w:t>
                  </w:r>
                  <w:r w:rsidR="3F5EFB54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💌 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Separation from family &amp; friends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DD531E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57B05F7B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59C78" w14:textId="5E33287A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d. </w:t>
                  </w:r>
                  <w:r w:rsidR="6F223F38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🌡 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Illness in family or among friends  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80790B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105369FF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4BCC46" w14:textId="6825BED8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e. </w:t>
                  </w:r>
                  <w:r w:rsidR="7D4E7A3C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💊 </w:t>
                  </w:r>
                  <w:r w:rsidR="29BCF7FF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Unable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 to </w:t>
                  </w:r>
                  <w:r w:rsidR="7A294C50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access h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ealth care services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E86410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50106533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6073E" w14:textId="2906EC3A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g. </w:t>
                  </w:r>
                  <w:r w:rsidR="30480A54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😥 </w:t>
                  </w:r>
                  <w:r w:rsidR="4921AD17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Increased s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tress and anxiety  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20CAC9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27F21DE1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0729C0" w14:textId="073E0C6B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h. </w:t>
                  </w:r>
                  <w:r w:rsidR="0B621E79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📱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Fake news and rumours online 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D96485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24BA3D0C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71193B" w14:textId="68A2EBD5" w:rsidR="00AC3771" w:rsidRPr="00AC3771" w:rsidRDefault="00AC3771" w:rsidP="406539C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commentRangeStart w:id="1"/>
                  <w:commentRangeStart w:id="2"/>
                  <w:proofErr w:type="spellStart"/>
                  <w:r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i</w:t>
                  </w:r>
                  <w:proofErr w:type="spellEnd"/>
                  <w:r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  <w:r w:rsidR="358C1671"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🗣</w:t>
                  </w:r>
                  <w:r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Violence within homes </w:t>
                  </w:r>
                  <w:commentRangeEnd w:id="1"/>
                  <w:r>
                    <w:rPr>
                      <w:rStyle w:val="CommentReference"/>
                    </w:rPr>
                    <w:commentReference w:id="1"/>
                  </w:r>
                  <w:commentRangeEnd w:id="2"/>
                  <w:r>
                    <w:rPr>
                      <w:rStyle w:val="CommentReference"/>
                    </w:rPr>
                    <w:commentReference w:id="2"/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E1B3C4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58FD8BB4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4BCD8" w14:textId="2EFD6556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j. </w:t>
                  </w:r>
                  <w:r w:rsidR="2B88AE54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🙅 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Stigma &amp; discrimination</w:t>
                  </w:r>
                  <w:r w:rsidR="20D93E15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8D68E2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64853324" w14:textId="77777777" w:rsidTr="406539CA">
              <w:trPr>
                <w:trHeight w:val="36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E55DEC" w14:textId="6ED3886D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k. </w:t>
                  </w:r>
                  <w:r w:rsidR="66650AF9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📉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Loss of family income and no alternative livelihood opportunity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50DEEF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54772F08" w14:textId="77777777" w:rsidTr="406539CA">
              <w:trPr>
                <w:trHeight w:val="3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07CE62" w14:textId="3943A079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l. </w:t>
                  </w:r>
                  <w:r w:rsidR="5C41D259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✔ </w:t>
                  </w:r>
                  <w:r w:rsidR="404C56A0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Unable to a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ccess to benefits from government </w:t>
                  </w:r>
                  <w:r w:rsidR="751B2D28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schemes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56B6D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1D511FED" w14:textId="77777777" w:rsidTr="406539CA">
              <w:trPr>
                <w:trHeight w:val="33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541840" w14:textId="41D20464" w:rsidR="00AC3771" w:rsidRPr="00AC3771" w:rsidRDefault="00AC3771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m. </w:t>
                  </w:r>
                  <w:r w:rsidR="14380144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🥣</w:t>
                  </w:r>
                  <w:r w:rsidR="0B6F6365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Lack of a</w:t>
                  </w: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ccess to food supply, basic household provisions and medicines, </w:t>
                  </w:r>
                  <w:proofErr w:type="spellStart"/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etc</w:t>
                  </w:r>
                  <w:proofErr w:type="spellEnd"/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3340FD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4899" w:rsidRPr="00AC3771" w14:paraId="7F986F4D" w14:textId="77777777" w:rsidTr="406539CA">
              <w:trPr>
                <w:trHeight w:val="33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8B18E" w14:textId="5B24832D" w:rsidR="001F4899" w:rsidRPr="00AC3771" w:rsidRDefault="00432796" w:rsidP="406539CA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n. </w:t>
                  </w:r>
                  <w:r w:rsidR="0260965A"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👔 </w:t>
                  </w:r>
                  <w:r w:rsidR="44A11D32"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Unable to a</w:t>
                  </w:r>
                  <w:r w:rsidR="006E1446" w:rsidRPr="406539CA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ccess job and training opportunities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00891A" w14:textId="77777777" w:rsidR="001F4899" w:rsidRPr="00AC3771" w:rsidRDefault="001F4899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C3771" w:rsidRPr="00AC3771" w14:paraId="23061A98" w14:textId="77777777" w:rsidTr="406539CA">
              <w:trPr>
                <w:trHeight w:val="600"/>
              </w:trPr>
              <w:tc>
                <w:tcPr>
                  <w:tcW w:w="3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27DCB" w14:textId="0E1C295D" w:rsidR="00AC3771" w:rsidRPr="00AC3771" w:rsidRDefault="589FA358" w:rsidP="72D7869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eastAsiaTheme="minorEastAsia" w:hAnsiTheme="minorHAnsi" w:cstheme="minorBidi"/>
                      <w:color w:val="000000"/>
                      <w:sz w:val="20"/>
                      <w:szCs w:val="20"/>
                    </w:rPr>
                  </w:pPr>
                  <w:r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>o</w:t>
                  </w:r>
                  <w:r w:rsidR="00AC3771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. Other </w:t>
                  </w:r>
                  <w:r w:rsidR="00AC3771">
                    <w:br/>
                  </w:r>
                  <w:r w:rsidR="00AC3771">
                    <w:br/>
                  </w:r>
                  <w:r w:rsidR="00AC3771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  <w:highlight w:val="yellow"/>
                    </w:rPr>
                    <w:t>(</w:t>
                  </w:r>
                  <w:r w:rsidR="00AC3771" w:rsidRPr="72D78694">
                    <w:rPr>
                      <w:rFonts w:ascii="Verdana" w:hAnsi="Verdana" w:cs="Calibri"/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if this choice is selected, we could prompt them with an additional question to describe the challenges)</w:t>
                  </w:r>
                  <w:r w:rsidR="00AC3771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AC3771">
                    <w:br/>
                  </w:r>
                  <w:r w:rsidR="00AC3771">
                    <w:br/>
                  </w:r>
                  <w:r w:rsidR="00AC3771" w:rsidRPr="72D78694">
                    <w:rPr>
                      <w:rFonts w:ascii="Verdana" w:hAnsi="Verdana" w:cs="Calibri"/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lastRenderedPageBreak/>
                    <w:t xml:space="preserve">(If </w:t>
                  </w:r>
                  <w:r w:rsidR="1F470A4E" w:rsidRPr="72D78694">
                    <w:rPr>
                      <w:rFonts w:ascii="Verdana" w:hAnsi="Verdana" w:cs="Calibri"/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o</w:t>
                  </w:r>
                  <w:r w:rsidR="00AC3771" w:rsidRPr="72D78694">
                    <w:rPr>
                      <w:rFonts w:ascii="Verdana" w:hAnsi="Verdana" w:cs="Calibri"/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)</w:t>
                  </w:r>
                  <w:r w:rsidR="00AC3771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 Please </w:t>
                  </w:r>
                  <w:r w:rsidR="259CB7E4" w:rsidRPr="72D78694">
                    <w:rPr>
                      <w:rFonts w:ascii="Verdana" w:hAnsi="Verdana" w:cs="Calibri"/>
                      <w:color w:val="000000" w:themeColor="text1"/>
                      <w:sz w:val="20"/>
                      <w:szCs w:val="20"/>
                    </w:rPr>
                    <w:t xml:space="preserve">tell us about your challenges in one sentence. </w:t>
                  </w:r>
                </w:p>
              </w:tc>
              <w:tc>
                <w:tcPr>
                  <w:tcW w:w="34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E0C584" w14:textId="77777777" w:rsidR="00AC3771" w:rsidRPr="00AC3771" w:rsidRDefault="00AC3771" w:rsidP="00AC3771">
                  <w:pPr>
                    <w:rPr>
                      <w:rFonts w:ascii="Verdana" w:hAnsi="Verdana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95082E4" w14:textId="186F5D9B" w:rsidR="00065C6E" w:rsidRPr="00AC3771" w:rsidRDefault="00065C6E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6EAFE558" w14:textId="4BE7F666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5C6E" w:rsidRPr="00AC3771" w14:paraId="7C07B50F" w14:textId="77777777" w:rsidTr="406539CA">
        <w:tc>
          <w:tcPr>
            <w:tcW w:w="870" w:type="dxa"/>
          </w:tcPr>
          <w:p w14:paraId="30D4234E" w14:textId="51F2C6FD" w:rsidR="00065C6E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0E68B3">
              <w:rPr>
                <w:rFonts w:ascii="Verdana" w:hAnsi="Verdana"/>
                <w:sz w:val="20"/>
                <w:szCs w:val="20"/>
              </w:rPr>
              <w:t>1</w:t>
            </w:r>
            <w:r w:rsidRPr="00AC3771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900" w:type="dxa"/>
          </w:tcPr>
          <w:p w14:paraId="18847830" w14:textId="77777777" w:rsidR="00AC3771" w:rsidRPr="00AC3771" w:rsidRDefault="00AC3771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2D037B1E" w14:textId="6B599BEE" w:rsidR="00AC3771" w:rsidRPr="00AC3771" w:rsidRDefault="00AC3771" w:rsidP="72D78694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sz w:val="20"/>
                <w:szCs w:val="20"/>
              </w:rPr>
              <w:t>Select 1</w:t>
            </w:r>
            <w:r w:rsidRPr="72D78694">
              <w:rPr>
                <w:rFonts w:ascii="Verdana" w:eastAsiaTheme="minorEastAsia" w:hAnsi="Verdana"/>
                <w:sz w:val="20"/>
                <w:szCs w:val="20"/>
                <w:vertAlign w:val="superscript"/>
              </w:rPr>
              <w:t>st</w:t>
            </w:r>
            <w:r w:rsidRPr="72D78694">
              <w:rPr>
                <w:rFonts w:ascii="Verdana" w:eastAsiaTheme="minorEastAsia" w:hAnsi="Verdana"/>
                <w:sz w:val="20"/>
                <w:szCs w:val="20"/>
              </w:rPr>
              <w:t xml:space="preserve"> </w:t>
            </w:r>
            <w:r w:rsidR="7ADF6C50" w:rsidRPr="72D78694">
              <w:rPr>
                <w:rFonts w:ascii="Verdana" w:eastAsiaTheme="minorEastAsia" w:hAnsi="Verdana"/>
                <w:sz w:val="20"/>
                <w:szCs w:val="20"/>
              </w:rPr>
              <w:t>challenge</w:t>
            </w:r>
            <w:r w:rsidR="609653BA" w:rsidRPr="72D78694">
              <w:rPr>
                <w:rFonts w:ascii="Verdana" w:eastAsiaTheme="minorEastAsia" w:hAnsi="Verdana"/>
                <w:sz w:val="20"/>
                <w:szCs w:val="20"/>
              </w:rPr>
              <w:t>:</w:t>
            </w:r>
          </w:p>
          <w:p w14:paraId="18417D8D" w14:textId="4BE7F666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B01BD27" w14:textId="4BE7F666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350FBB24" w14:textId="77777777" w:rsidTr="406539CA">
        <w:tc>
          <w:tcPr>
            <w:tcW w:w="870" w:type="dxa"/>
          </w:tcPr>
          <w:p w14:paraId="272D4163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13CADC95" w14:textId="77777777" w:rsidR="00195A9E" w:rsidRDefault="00195A9E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1D0A6DF0" w14:textId="77777777" w:rsidR="00AC3771" w:rsidRDefault="00AC3771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  <w:p w14:paraId="0E323D5F" w14:textId="687CF686" w:rsidR="00AC3771" w:rsidRPr="00AC3771" w:rsidRDefault="00AC3771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38692726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65C6E" w:rsidRPr="00AC3771" w14:paraId="2AAAB0C2" w14:textId="77777777" w:rsidTr="406539CA">
        <w:tc>
          <w:tcPr>
            <w:tcW w:w="870" w:type="dxa"/>
          </w:tcPr>
          <w:p w14:paraId="4C3A04DF" w14:textId="52580FEE" w:rsidR="00065C6E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1</w:t>
            </w:r>
            <w:r w:rsidR="000E68B3">
              <w:rPr>
                <w:rFonts w:ascii="Verdana" w:hAnsi="Verdana"/>
                <w:sz w:val="20"/>
                <w:szCs w:val="20"/>
              </w:rPr>
              <w:t>1</w:t>
            </w:r>
            <w:r w:rsidRPr="00AC3771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900" w:type="dxa"/>
          </w:tcPr>
          <w:p w14:paraId="7996F1C8" w14:textId="02812DB5" w:rsidR="00AC3771" w:rsidRPr="00AC3771" w:rsidRDefault="00AC3771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sz w:val="20"/>
                <w:szCs w:val="20"/>
              </w:rPr>
              <w:t xml:space="preserve"> </w:t>
            </w:r>
          </w:p>
          <w:p w14:paraId="32AF5B35" w14:textId="3E73EC61" w:rsidR="00AC3771" w:rsidRDefault="00AC3771" w:rsidP="72D78694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sz w:val="20"/>
                <w:szCs w:val="20"/>
              </w:rPr>
              <w:t>Select 2</w:t>
            </w:r>
            <w:r w:rsidRPr="72D78694">
              <w:rPr>
                <w:rFonts w:ascii="Verdana" w:eastAsiaTheme="minorEastAsia" w:hAnsi="Verdana"/>
                <w:sz w:val="20"/>
                <w:szCs w:val="20"/>
                <w:vertAlign w:val="superscript"/>
              </w:rPr>
              <w:t>nd</w:t>
            </w:r>
            <w:r w:rsidRPr="72D78694">
              <w:rPr>
                <w:rFonts w:ascii="Verdana" w:eastAsiaTheme="minorEastAsia" w:hAnsi="Verdana"/>
                <w:sz w:val="20"/>
                <w:szCs w:val="20"/>
              </w:rPr>
              <w:t xml:space="preserve"> </w:t>
            </w:r>
            <w:r w:rsidR="44E06B66" w:rsidRPr="72D78694">
              <w:rPr>
                <w:rFonts w:ascii="Verdana" w:eastAsiaTheme="minorEastAsia" w:hAnsi="Verdana"/>
                <w:sz w:val="20"/>
                <w:szCs w:val="20"/>
              </w:rPr>
              <w:t>challenge</w:t>
            </w:r>
            <w:r w:rsidR="4FA461FF" w:rsidRPr="72D78694">
              <w:rPr>
                <w:rFonts w:ascii="Verdana" w:eastAsiaTheme="minorEastAsia" w:hAnsi="Verdana"/>
                <w:sz w:val="20"/>
                <w:szCs w:val="20"/>
              </w:rPr>
              <w:t>:</w:t>
            </w:r>
          </w:p>
          <w:p w14:paraId="3D282F67" w14:textId="3A58967F" w:rsidR="72D78694" w:rsidRDefault="72D78694" w:rsidP="72D78694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5A7D9D5A" w14:textId="4BE7F666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5C2E7A7" w14:textId="4BE7F666" w:rsidR="00065C6E" w:rsidRPr="00AC3771" w:rsidRDefault="00065C6E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6B30082C" w14:textId="77777777" w:rsidTr="406539CA">
        <w:tc>
          <w:tcPr>
            <w:tcW w:w="870" w:type="dxa"/>
          </w:tcPr>
          <w:p w14:paraId="5757F7C6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64C95B11" w14:textId="21CFF827" w:rsidR="00AC3771" w:rsidRPr="00AC3771" w:rsidRDefault="00AC3771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00AC3771">
              <w:rPr>
                <w:rFonts w:ascii="Verdana" w:eastAsiaTheme="minorEastAsia" w:hAnsi="Verdana"/>
                <w:sz w:val="20"/>
                <w:szCs w:val="20"/>
                <w:lang w:val="en-US"/>
              </w:rPr>
              <w:t>Sorry we did not understand. Reply with correct option number only</w:t>
            </w:r>
          </w:p>
        </w:tc>
        <w:tc>
          <w:tcPr>
            <w:tcW w:w="4590" w:type="dxa"/>
          </w:tcPr>
          <w:p w14:paraId="1BB789D9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07251E47" w14:textId="77777777" w:rsidTr="406539CA">
        <w:tc>
          <w:tcPr>
            <w:tcW w:w="870" w:type="dxa"/>
          </w:tcPr>
          <w:p w14:paraId="1C9213A5" w14:textId="0DAED24F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1</w:t>
            </w:r>
            <w:r w:rsidR="000E68B3">
              <w:rPr>
                <w:rFonts w:ascii="Verdana" w:hAnsi="Verdana"/>
                <w:sz w:val="20"/>
                <w:szCs w:val="20"/>
              </w:rPr>
              <w:t>1</w:t>
            </w:r>
            <w:r w:rsidRPr="00AC3771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900" w:type="dxa"/>
          </w:tcPr>
          <w:p w14:paraId="36073F84" w14:textId="77777777" w:rsidR="00AC3771" w:rsidRPr="00AC3771" w:rsidRDefault="00AC3771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  <w:p w14:paraId="7E1BC3D0" w14:textId="1A079FDD" w:rsidR="00AC3771" w:rsidRPr="00AC3771" w:rsidRDefault="00AC3771" w:rsidP="72D78694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72D78694">
              <w:rPr>
                <w:rFonts w:ascii="Verdana" w:eastAsiaTheme="minorEastAsia" w:hAnsi="Verdana"/>
                <w:sz w:val="20"/>
                <w:szCs w:val="20"/>
              </w:rPr>
              <w:t xml:space="preserve">Select 3rd </w:t>
            </w:r>
            <w:r w:rsidR="7AF67858" w:rsidRPr="72D78694">
              <w:rPr>
                <w:rFonts w:ascii="Verdana" w:eastAsiaTheme="minorEastAsia" w:hAnsi="Verdana"/>
                <w:sz w:val="20"/>
                <w:szCs w:val="20"/>
              </w:rPr>
              <w:t>challenge</w:t>
            </w:r>
            <w:r w:rsidR="4D83D891" w:rsidRPr="72D78694">
              <w:rPr>
                <w:rFonts w:ascii="Verdana" w:eastAsiaTheme="minorEastAsia" w:hAnsi="Verdana"/>
                <w:sz w:val="20"/>
                <w:szCs w:val="20"/>
              </w:rPr>
              <w:t>:</w:t>
            </w:r>
          </w:p>
          <w:p w14:paraId="2B086E32" w14:textId="5ED74807" w:rsidR="00AC3771" w:rsidRPr="00AC3771" w:rsidRDefault="00AC3771" w:rsidP="72D78694">
            <w:pPr>
              <w:rPr>
                <w:rFonts w:ascii="Verdana" w:eastAsiaTheme="minorEastAsia" w:hAnsi="Verdana"/>
                <w:sz w:val="20"/>
                <w:szCs w:val="20"/>
              </w:rPr>
            </w:pPr>
          </w:p>
        </w:tc>
        <w:tc>
          <w:tcPr>
            <w:tcW w:w="4590" w:type="dxa"/>
          </w:tcPr>
          <w:p w14:paraId="7D78320D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2BEC4ED6" w14:textId="77777777" w:rsidTr="406539CA">
        <w:tc>
          <w:tcPr>
            <w:tcW w:w="870" w:type="dxa"/>
          </w:tcPr>
          <w:p w14:paraId="117388F9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185A663E" w14:textId="23993FDC" w:rsidR="00AC3771" w:rsidRPr="00AC3771" w:rsidRDefault="00AC3771" w:rsidP="00AC3771">
            <w:pPr>
              <w:rPr>
                <w:rFonts w:ascii="Verdana" w:eastAsiaTheme="minorEastAsia" w:hAnsi="Verdana"/>
                <w:sz w:val="20"/>
                <w:szCs w:val="20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5F110B53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12FA7" w:rsidRPr="00AC3771" w14:paraId="4FD257E5" w14:textId="77777777" w:rsidTr="406539CA">
        <w:tc>
          <w:tcPr>
            <w:tcW w:w="870" w:type="dxa"/>
          </w:tcPr>
          <w:p w14:paraId="1045FE55" w14:textId="5E6C292F" w:rsidR="00F12FA7" w:rsidRPr="00AC3771" w:rsidRDefault="00106162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900" w:type="dxa"/>
          </w:tcPr>
          <w:p w14:paraId="275C4E92" w14:textId="77777777" w:rsidR="00D13207" w:rsidRDefault="00D13207" w:rsidP="00B50F62">
            <w:pPr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5D3DDBFF" w14:textId="7CFFEF2E" w:rsidR="00D13207" w:rsidRDefault="59EB97D7" w:rsidP="00B50F62">
            <w:pPr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Are you aware of any</w:t>
            </w:r>
            <w:r w:rsidR="09784915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 xml:space="preserve"> special</w:t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 xml:space="preserve"> central government benefit or schemes during this crisis?</w:t>
            </w:r>
            <w:r w:rsidR="00D13207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br/>
            </w:r>
            <w:r w:rsidR="00D13207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br/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 xml:space="preserve">Type </w:t>
            </w:r>
            <w:r w:rsidRPr="00C31A7E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  <w:lang w:val="en-US"/>
              </w:rPr>
              <w:t>Y</w:t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 xml:space="preserve"> for Yes, </w:t>
            </w:r>
            <w:r w:rsidRPr="00C31A7E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  <w:lang w:val="en-US"/>
              </w:rPr>
              <w:t>N</w:t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 xml:space="preserve"> for No</w:t>
            </w:r>
          </w:p>
          <w:p w14:paraId="683AADBC" w14:textId="5B6FA0DF" w:rsidR="00F12FA7" w:rsidRPr="00AC3771" w:rsidRDefault="00F12FA7" w:rsidP="00D13207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90" w:type="dxa"/>
          </w:tcPr>
          <w:p w14:paraId="2E28019B" w14:textId="77777777" w:rsidR="00F12FA7" w:rsidRPr="00AC3771" w:rsidRDefault="00F12FA7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83927" w:rsidRPr="00AC3771" w14:paraId="0B3707FA" w14:textId="77777777" w:rsidTr="406539CA">
        <w:tc>
          <w:tcPr>
            <w:tcW w:w="870" w:type="dxa"/>
          </w:tcPr>
          <w:p w14:paraId="271FC56E" w14:textId="77777777" w:rsidR="00883927" w:rsidRPr="00AC3771" w:rsidRDefault="00883927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08E5CBFB" w14:textId="3B05FDE0" w:rsidR="00883927" w:rsidRDefault="00883927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72CF0671" w14:textId="77777777" w:rsidR="00883927" w:rsidRPr="00AC3771" w:rsidRDefault="00883927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7B8ECC9B" w14:textId="77777777" w:rsidTr="406539CA">
        <w:tc>
          <w:tcPr>
            <w:tcW w:w="870" w:type="dxa"/>
          </w:tcPr>
          <w:p w14:paraId="368272DB" w14:textId="40D0C7B2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/>
                <w:sz w:val="20"/>
                <w:szCs w:val="20"/>
              </w:rPr>
              <w:t>1</w:t>
            </w:r>
            <w:r w:rsidR="001B6161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900" w:type="dxa"/>
          </w:tcPr>
          <w:p w14:paraId="0C504D8A" w14:textId="77777777" w:rsidR="00195A9E" w:rsidRDefault="00195A9E" w:rsidP="00D13207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752A5E23" w14:textId="347E38D2" w:rsidR="00D13207" w:rsidRDefault="59EB97D7" w:rsidP="00D13207">
            <w:pPr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  <w:r w:rsidRPr="00961E9A">
              <w:rPr>
                <w:rStyle w:val="normaltextrun"/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  <w:lang w:val="en-US"/>
              </w:rPr>
              <w:t>If yes,</w:t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3D64C0D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H</w:t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ave you been able to access these benefits?</w:t>
            </w:r>
            <w:r w:rsidR="00D13207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br/>
            </w:r>
            <w:r w:rsidR="00D13207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br/>
            </w:r>
            <w: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Type Y for Yes, N for No</w:t>
            </w:r>
          </w:p>
          <w:p w14:paraId="457D1519" w14:textId="164E3E7C" w:rsidR="00AC3771" w:rsidRPr="00AC3771" w:rsidRDefault="00AC3771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90" w:type="dxa"/>
          </w:tcPr>
          <w:p w14:paraId="6A9F47B5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4BDA977B" w14:textId="77777777" w:rsidTr="406539CA">
        <w:tc>
          <w:tcPr>
            <w:tcW w:w="870" w:type="dxa"/>
          </w:tcPr>
          <w:p w14:paraId="69BC5D3D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7A51E6D7" w14:textId="047AD7A3" w:rsidR="00AC3771" w:rsidRPr="00AC3771" w:rsidRDefault="00AC3771" w:rsidP="00AC3771">
            <w:pPr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3311C5B6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4498DF42" w14:textId="77777777" w:rsidTr="406539CA">
        <w:tc>
          <w:tcPr>
            <w:tcW w:w="870" w:type="dxa"/>
          </w:tcPr>
          <w:p w14:paraId="5053A2AA" w14:textId="56CF6CAE" w:rsidR="00AC3771" w:rsidRPr="00AC3771" w:rsidRDefault="000E68B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1B6161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900" w:type="dxa"/>
          </w:tcPr>
          <w:p w14:paraId="51DD80DA" w14:textId="77777777" w:rsidR="00195A9E" w:rsidRDefault="00195A9E" w:rsidP="00D13207">
            <w:pPr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</w:pPr>
          </w:p>
          <w:p w14:paraId="3B65A7EE" w14:textId="7FBB5CA1" w:rsidR="00D13207" w:rsidRPr="00AC3771" w:rsidRDefault="00D13207" w:rsidP="00D13207">
            <w:pPr>
              <w:rPr>
                <w:rFonts w:ascii="Verdana" w:hAnsi="Verdana"/>
                <w:sz w:val="20"/>
                <w:szCs w:val="20"/>
              </w:rPr>
            </w:pPr>
            <w:r w:rsidRPr="00AC3771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Do you have access to information and messages related to COVID on how you can keep yourself safe? Type </w:t>
            </w:r>
            <w:r w:rsidRPr="00984D33">
              <w:rPr>
                <w:rFonts w:ascii="Verdana" w:hAnsi="Verdana" w:cs="Calibri"/>
                <w:color w:val="000000"/>
                <w:sz w:val="20"/>
                <w:szCs w:val="20"/>
                <w:highlight w:val="yellow"/>
                <w:shd w:val="clear" w:color="auto" w:fill="FFFFFF"/>
              </w:rPr>
              <w:t>Y</w:t>
            </w:r>
            <w:r w:rsidRPr="00AC3771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for Yes, </w:t>
            </w:r>
            <w:r w:rsidRPr="00984D33">
              <w:rPr>
                <w:rFonts w:ascii="Verdana" w:hAnsi="Verdana" w:cs="Calibri"/>
                <w:color w:val="000000"/>
                <w:sz w:val="20"/>
                <w:szCs w:val="20"/>
                <w:highlight w:val="yellow"/>
                <w:shd w:val="clear" w:color="auto" w:fill="FFFFFF"/>
              </w:rPr>
              <w:t>N</w:t>
            </w:r>
            <w:r w:rsidRPr="00AC3771">
              <w:rPr>
                <w:rFonts w:ascii="Verdana" w:hAnsi="Verdana" w:cs="Calibri"/>
                <w:color w:val="000000"/>
                <w:sz w:val="20"/>
                <w:szCs w:val="20"/>
                <w:shd w:val="clear" w:color="auto" w:fill="FFFFFF"/>
              </w:rPr>
              <w:t xml:space="preserve"> for No</w:t>
            </w:r>
          </w:p>
          <w:p w14:paraId="33943863" w14:textId="002AE12C" w:rsidR="00AC3771" w:rsidRPr="00AC3771" w:rsidRDefault="00AC3771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90" w:type="dxa"/>
          </w:tcPr>
          <w:p w14:paraId="584405A1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0876F5C5" w14:textId="77777777" w:rsidTr="406539CA">
        <w:tc>
          <w:tcPr>
            <w:tcW w:w="870" w:type="dxa"/>
          </w:tcPr>
          <w:p w14:paraId="68DE964E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3E392493" w14:textId="0916C822" w:rsidR="00AC3771" w:rsidRPr="00AC3771" w:rsidRDefault="00AC3771" w:rsidP="00AC377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313CE702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6161" w:rsidRPr="00AC3771" w14:paraId="22F372AA" w14:textId="77777777" w:rsidTr="406539CA">
        <w:tc>
          <w:tcPr>
            <w:tcW w:w="870" w:type="dxa"/>
          </w:tcPr>
          <w:p w14:paraId="1C8BF58F" w14:textId="20AAB5DE" w:rsidR="001B6161" w:rsidRPr="00AC3771" w:rsidRDefault="001B6161" w:rsidP="001B6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900" w:type="dxa"/>
          </w:tcPr>
          <w:p w14:paraId="27161C83" w14:textId="77777777" w:rsidR="001B6161" w:rsidRDefault="001B6161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16509FB7" w14:textId="77777777" w:rsidR="001B6161" w:rsidRPr="00AC3771" w:rsidRDefault="001B6161" w:rsidP="001B616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What is your main source of information? Reply with the correct option. </w:t>
            </w:r>
          </w:p>
          <w:p w14:paraId="2E0BE5F4" w14:textId="77777777" w:rsidR="001B6161" w:rsidRDefault="001B6161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tbl>
            <w:tblPr>
              <w:tblW w:w="712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05"/>
              <w:gridCol w:w="3715"/>
            </w:tblGrid>
            <w:tr w:rsidR="001B6161" w14:paraId="15939A80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819D81" w14:textId="6178ACF4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 xml:space="preserve">Newspaper 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842BDE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33EA485A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9AD27A" w14:textId="20E6A677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Radio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897215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5A05CD81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E66B6E" w14:textId="6364EB1F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TV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B42BEC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58045BEF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A9C6B9" w14:textId="0889F488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Facebook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398086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264C99EA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7D610" w14:textId="7F8A34BB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proofErr w:type="spellStart"/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Whatsapp</w:t>
                  </w:r>
                  <w:proofErr w:type="spellEnd"/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BEF6A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090CBCEF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968C4" w14:textId="75B7750E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Twitter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F52156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4D702DB7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8C463" w14:textId="7F7B0B62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Instagram 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52E034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6FCC9DF2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96A503" w14:textId="39DBB822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Health worker or doctor 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554A2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46E588CF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4379D" w14:textId="096E4AD5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sz w:val="22"/>
                      <w:szCs w:val="22"/>
                    </w:rPr>
                    <w:t>NGOs or community-based organisations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664EB0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B6161" w14:paraId="33485FA1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BE42FD" w14:textId="18780969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color w:val="000000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Ministry</w:t>
                  </w:r>
                  <w:r w:rsidR="22F5E211" w:rsidRPr="72D78694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72D78694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of Health/Government platforms</w:t>
                  </w:r>
                  <w:r w:rsidRPr="72D78694">
                    <w:rPr>
                      <w:rStyle w:val="font01"/>
                    </w:rPr>
                    <w:t>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1CE34B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6161" w14:paraId="2CE8F464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8983D8" w14:textId="01E371C8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color w:val="000000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UNICEF </w:t>
                  </w:r>
                  <w:r w:rsidRPr="72D78694">
                    <w:rPr>
                      <w:rStyle w:val="font01"/>
                    </w:rPr>
                    <w:t>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93E5F1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B6161" w14:paraId="67D3B8E8" w14:textId="77777777" w:rsidTr="72D78694">
              <w:trPr>
                <w:trHeight w:val="300"/>
              </w:trPr>
              <w:tc>
                <w:tcPr>
                  <w:tcW w:w="34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FF46FC0" w14:textId="2B1BE4C8" w:rsidR="001B6161" w:rsidRDefault="24B70EDD" w:rsidP="72D78694">
                  <w:pPr>
                    <w:pStyle w:val="ListParagraph"/>
                    <w:numPr>
                      <w:ilvl w:val="0"/>
                      <w:numId w:val="3"/>
                    </w:numPr>
                    <w:jc w:val="both"/>
                    <w:rPr>
                      <w:rFonts w:asciiTheme="minorHAnsi" w:eastAsiaTheme="minorEastAsia" w:hAnsiTheme="minorHAnsi" w:cstheme="minorBidi"/>
                      <w:color w:val="000000"/>
                      <w:sz w:val="22"/>
                      <w:szCs w:val="22"/>
                    </w:rPr>
                  </w:pPr>
                  <w:r w:rsidRPr="72D78694">
                    <w:rPr>
                      <w:rFonts w:ascii="Calibri" w:hAnsi="Calibri" w:cs="Calibri"/>
                      <w:color w:val="000000" w:themeColor="text1"/>
                      <w:sz w:val="22"/>
                      <w:szCs w:val="22"/>
                    </w:rPr>
                    <w:t>WHO</w:t>
                  </w:r>
                  <w:r w:rsidRPr="72D78694">
                    <w:rPr>
                      <w:rStyle w:val="font01"/>
                    </w:rPr>
                    <w:t> 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700745" w14:textId="77777777" w:rsidR="001B6161" w:rsidRDefault="001B6161" w:rsidP="001B6161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0582B31" w14:textId="77777777" w:rsidR="001B6161" w:rsidRPr="00AC3771" w:rsidRDefault="001B6161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90" w:type="dxa"/>
          </w:tcPr>
          <w:p w14:paraId="117DD224" w14:textId="77777777" w:rsidR="001B6161" w:rsidRPr="00AC3771" w:rsidRDefault="001B6161" w:rsidP="001B61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B6161" w:rsidRPr="00AC3771" w14:paraId="4E77F418" w14:textId="77777777" w:rsidTr="406539CA">
        <w:tc>
          <w:tcPr>
            <w:tcW w:w="870" w:type="dxa"/>
          </w:tcPr>
          <w:p w14:paraId="096CE3E2" w14:textId="77777777" w:rsidR="001B6161" w:rsidRPr="00AC3771" w:rsidRDefault="001B6161" w:rsidP="001B616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0B4335FF" w14:textId="77777777" w:rsidR="00195A9E" w:rsidRDefault="00195A9E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316EFD9A" w14:textId="39A5087B" w:rsidR="001B6161" w:rsidRPr="00AC3771" w:rsidRDefault="001B6161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0A03CA63" w14:textId="77777777" w:rsidR="001B6161" w:rsidRPr="00AC3771" w:rsidRDefault="001B6161" w:rsidP="001B61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C3771" w:rsidRPr="00AC3771" w14:paraId="09CA2ACC" w14:textId="77777777" w:rsidTr="406539CA">
        <w:tc>
          <w:tcPr>
            <w:tcW w:w="870" w:type="dxa"/>
          </w:tcPr>
          <w:p w14:paraId="5CEF577A" w14:textId="391F7DBA" w:rsidR="00AC3771" w:rsidRPr="00AC3771" w:rsidRDefault="00984D33" w:rsidP="00AC37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B6161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900" w:type="dxa"/>
          </w:tcPr>
          <w:p w14:paraId="0C76C61B" w14:textId="77777777" w:rsidR="00195A9E" w:rsidRDefault="00195A9E" w:rsidP="001B616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  <w:p w14:paraId="0665AB3C" w14:textId="2C7B2CEA" w:rsidR="00984D33" w:rsidRDefault="00AC3771" w:rsidP="00AC377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>What support would you need to help inform others better on COVID-19? Reply with the correct option.</w:t>
            </w:r>
          </w:p>
          <w:p w14:paraId="549B9BBD" w14:textId="77777777" w:rsidR="00984D33" w:rsidRDefault="00984D33" w:rsidP="00AC377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  <w:p w14:paraId="0B58223E" w14:textId="77777777" w:rsidR="00984D33" w:rsidRDefault="00984D33" w:rsidP="00AC377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  <w:tbl>
            <w:tblPr>
              <w:tblW w:w="71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95"/>
              <w:gridCol w:w="3645"/>
            </w:tblGrid>
            <w:tr w:rsidR="00984D33" w14:paraId="7B75288E" w14:textId="77777777" w:rsidTr="72D78694">
              <w:trPr>
                <w:trHeight w:val="255"/>
              </w:trPr>
              <w:tc>
                <w:tcPr>
                  <w:tcW w:w="3495" w:type="dxa"/>
                  <w:tcBorders>
                    <w:top w:val="nil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vAlign w:val="bottom"/>
                  <w:hideMark/>
                </w:tcPr>
                <w:p w14:paraId="19FB9726" w14:textId="6F790E95" w:rsidR="00984D33" w:rsidRDefault="19EB9CBF" w:rsidP="72D7869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 w:rsidRPr="72D78694">
                    <w:rPr>
                      <w:rFonts w:ascii="Calibri" w:hAnsi="Calibri" w:cs="Calibri"/>
                      <w:sz w:val="20"/>
                      <w:szCs w:val="20"/>
                    </w:rPr>
                    <w:t>Posters</w:t>
                  </w:r>
                  <w:r w:rsidR="606D6B3F" w:rsidRPr="72D7869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E24B71" w14:textId="77777777" w:rsidR="00984D33" w:rsidRDefault="00984D33" w:rsidP="00984D3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84D33" w14:paraId="7C8ADB33" w14:textId="77777777" w:rsidTr="72D78694">
              <w:trPr>
                <w:trHeight w:val="255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vAlign w:val="bottom"/>
                  <w:hideMark/>
                </w:tcPr>
                <w:p w14:paraId="58A1CF1D" w14:textId="0C1898CF" w:rsidR="00984D33" w:rsidRDefault="400C5389" w:rsidP="72D7869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 w:rsidRPr="72D78694">
                    <w:rPr>
                      <w:rFonts w:ascii="Calibri" w:hAnsi="Calibri" w:cs="Calibri"/>
                      <w:sz w:val="20"/>
                      <w:szCs w:val="20"/>
                    </w:rPr>
                    <w:t xml:space="preserve">FAQs on </w:t>
                  </w:r>
                  <w:r w:rsidR="7CFC7E84" w:rsidRPr="72D78694">
                    <w:rPr>
                      <w:rFonts w:ascii="Calibri" w:hAnsi="Calibri" w:cs="Calibri"/>
                      <w:sz w:val="20"/>
                      <w:szCs w:val="20"/>
                    </w:rPr>
                    <w:t>misconceptions</w:t>
                  </w:r>
                </w:p>
              </w:tc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936B5E" w14:textId="77777777" w:rsidR="00984D33" w:rsidRDefault="00984D33" w:rsidP="00984D3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84D33" w14:paraId="46B9DF8A" w14:textId="77777777" w:rsidTr="72D78694">
              <w:trPr>
                <w:trHeight w:val="255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vAlign w:val="bottom"/>
                  <w:hideMark/>
                </w:tcPr>
                <w:p w14:paraId="76081C80" w14:textId="4CA5E069" w:rsidR="00984D33" w:rsidRDefault="5A2BA7B6" w:rsidP="72D7869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 w:rsidRPr="72D78694">
                    <w:rPr>
                      <w:rFonts w:ascii="Calibri" w:hAnsi="Calibri" w:cs="Calibri"/>
                      <w:sz w:val="20"/>
                      <w:szCs w:val="20"/>
                    </w:rPr>
                    <w:t xml:space="preserve">Video messages from credible </w:t>
                  </w:r>
                  <w:r w:rsidR="368E2606" w:rsidRPr="72D78694">
                    <w:rPr>
                      <w:rFonts w:ascii="Calibri" w:hAnsi="Calibri" w:cs="Calibri"/>
                      <w:sz w:val="20"/>
                      <w:szCs w:val="20"/>
                    </w:rPr>
                    <w:t>sources</w:t>
                  </w:r>
                </w:p>
              </w:tc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3A46C6" w14:textId="77777777" w:rsidR="00984D33" w:rsidRDefault="00984D33" w:rsidP="00984D3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84D33" w14:paraId="2B234FB4" w14:textId="77777777" w:rsidTr="72D78694">
              <w:trPr>
                <w:trHeight w:val="255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noWrap/>
                  <w:vAlign w:val="bottom"/>
                  <w:hideMark/>
                </w:tcPr>
                <w:p w14:paraId="63C18128" w14:textId="4ED44B70" w:rsidR="00984D33" w:rsidRDefault="4F287AF9" w:rsidP="72D7869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 w:rsidRPr="72D78694">
                    <w:rPr>
                      <w:rFonts w:ascii="Calibri" w:hAnsi="Calibri" w:cs="Calibri"/>
                      <w:sz w:val="20"/>
                      <w:szCs w:val="20"/>
                    </w:rPr>
                    <w:t xml:space="preserve">Flyers on breaking the </w:t>
                  </w:r>
                  <w:r w:rsidR="50FEEB9D" w:rsidRPr="72D78694">
                    <w:rPr>
                      <w:rFonts w:ascii="Calibri" w:hAnsi="Calibri" w:cs="Calibri"/>
                      <w:sz w:val="20"/>
                      <w:szCs w:val="20"/>
                    </w:rPr>
                    <w:t>stigm</w:t>
                  </w:r>
                  <w:r w:rsidR="2762884B" w:rsidRPr="72D78694">
                    <w:rPr>
                      <w:rFonts w:ascii="Calibri" w:hAnsi="Calibri" w:cs="Calibri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84B513" w14:textId="77777777" w:rsidR="00984D33" w:rsidRDefault="00984D33" w:rsidP="00984D3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984D33" w14:paraId="7B823CC7" w14:textId="77777777" w:rsidTr="72D78694">
              <w:trPr>
                <w:trHeight w:val="255"/>
              </w:trPr>
              <w:tc>
                <w:tcPr>
                  <w:tcW w:w="3495" w:type="dxa"/>
                  <w:tcBorders>
                    <w:top w:val="single" w:sz="4" w:space="0" w:color="000000" w:themeColor="text1"/>
                    <w:left w:val="nil"/>
                    <w:bottom w:val="nil"/>
                    <w:right w:val="single" w:sz="4" w:space="0" w:color="000000" w:themeColor="text1"/>
                  </w:tcBorders>
                  <w:noWrap/>
                  <w:vAlign w:val="bottom"/>
                  <w:hideMark/>
                </w:tcPr>
                <w:p w14:paraId="04B56FE8" w14:textId="11590347" w:rsidR="00984D33" w:rsidRDefault="606D6B3F" w:rsidP="72D7869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Theme="minorHAnsi" w:eastAsiaTheme="minorEastAsia" w:hAnsiTheme="minorHAnsi" w:cstheme="minorBidi"/>
                      <w:sz w:val="20"/>
                      <w:szCs w:val="20"/>
                    </w:rPr>
                  </w:pPr>
                  <w:r w:rsidRPr="72D7869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="48B0A3A7" w:rsidRPr="72D78694">
                    <w:rPr>
                      <w:rFonts w:ascii="Calibri" w:hAnsi="Calibri" w:cs="Calibri"/>
                      <w:sz w:val="20"/>
                      <w:szCs w:val="20"/>
                    </w:rPr>
                    <w:t xml:space="preserve">GIFs for messaging and sharing on social media </w:t>
                  </w:r>
                  <w:r w:rsidR="2762884B" w:rsidRPr="72D78694">
                    <w:rPr>
                      <w:rFonts w:ascii="Calibri" w:hAnsi="Calibri" w:cs="Calibri"/>
                      <w:sz w:val="20"/>
                      <w:szCs w:val="20"/>
                    </w:rPr>
                    <w:t>platforms</w:t>
                  </w:r>
                </w:p>
              </w:tc>
              <w:tc>
                <w:tcPr>
                  <w:tcW w:w="36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92BDA5" w14:textId="77777777" w:rsidR="00984D33" w:rsidRDefault="00984D33" w:rsidP="00984D3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16929598" w14:textId="70B282FD" w:rsidR="00AC3771" w:rsidRPr="00AC3771" w:rsidRDefault="00AC3771" w:rsidP="00AC377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4FBCDCB" w14:textId="77777777" w:rsidR="00AC3771" w:rsidRPr="00AC3771" w:rsidRDefault="00AC3771" w:rsidP="00AC377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90" w:type="dxa"/>
          </w:tcPr>
          <w:p w14:paraId="2B12C2DC" w14:textId="77777777" w:rsidR="00AC3771" w:rsidRPr="00AC3771" w:rsidRDefault="00AC3771" w:rsidP="00AC377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4D33" w:rsidRPr="00AC3771" w14:paraId="1F9E7C21" w14:textId="77777777" w:rsidTr="406539CA">
        <w:tc>
          <w:tcPr>
            <w:tcW w:w="870" w:type="dxa"/>
          </w:tcPr>
          <w:p w14:paraId="57546349" w14:textId="77777777" w:rsidR="00984D33" w:rsidRDefault="00984D33" w:rsidP="00984D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6074F342" w14:textId="77777777" w:rsidR="00271B6B" w:rsidRDefault="00271B6B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5B71C6D4" w14:textId="1B31CC3D" w:rsidR="00984D33" w:rsidRPr="00AC3771" w:rsidRDefault="00984D33" w:rsidP="00984D33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36E58EA7" w14:textId="77777777" w:rsidR="00984D33" w:rsidRPr="00AC3771" w:rsidRDefault="00984D33" w:rsidP="00984D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4D33" w:rsidRPr="00AC3771" w14:paraId="482330F2" w14:textId="77777777" w:rsidTr="406539CA">
        <w:tc>
          <w:tcPr>
            <w:tcW w:w="870" w:type="dxa"/>
          </w:tcPr>
          <w:p w14:paraId="10036D07" w14:textId="603D695E" w:rsidR="00984D33" w:rsidRDefault="001B6161" w:rsidP="00984D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900" w:type="dxa"/>
          </w:tcPr>
          <w:p w14:paraId="37C41D67" w14:textId="77777777" w:rsidR="00271B6B" w:rsidRDefault="00271B6B" w:rsidP="001B616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  <w:p w14:paraId="4E82567C" w14:textId="01A5268A" w:rsidR="000E68B3" w:rsidRPr="000E68B3" w:rsidRDefault="000E68B3" w:rsidP="000E68B3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0E68B3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Have you or your friends been able to take any action within your family or community to inform people on ways to keep </w:t>
            </w:r>
            <w:proofErr w:type="gramStart"/>
            <w:r w:rsidRPr="000E68B3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>themselves</w:t>
            </w:r>
            <w:proofErr w:type="gramEnd"/>
            <w:r w:rsidRPr="000E68B3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safe? Type </w:t>
            </w:r>
            <w:r w:rsidRPr="000E68B3">
              <w:rPr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Y f</w:t>
            </w:r>
            <w:r w:rsidRPr="000E68B3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or Yes, </w:t>
            </w:r>
            <w:r w:rsidRPr="000E68B3">
              <w:rPr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N</w:t>
            </w:r>
            <w:r w:rsidRPr="000E68B3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for No</w:t>
            </w:r>
          </w:p>
          <w:p w14:paraId="6E7A4F6D" w14:textId="77777777" w:rsidR="00984D33" w:rsidRPr="00AC3771" w:rsidRDefault="00984D33" w:rsidP="00984D33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90" w:type="dxa"/>
          </w:tcPr>
          <w:p w14:paraId="6545F70A" w14:textId="77777777" w:rsidR="00984D33" w:rsidRPr="00AC3771" w:rsidRDefault="00984D33" w:rsidP="00984D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68B3" w:rsidRPr="00AC3771" w14:paraId="454D5E7A" w14:textId="77777777" w:rsidTr="406539CA">
        <w:tc>
          <w:tcPr>
            <w:tcW w:w="870" w:type="dxa"/>
          </w:tcPr>
          <w:p w14:paraId="66A5ED1F" w14:textId="77777777" w:rsidR="000E68B3" w:rsidRDefault="000E68B3" w:rsidP="00984D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00" w:type="dxa"/>
          </w:tcPr>
          <w:p w14:paraId="5A91A264" w14:textId="77777777" w:rsidR="00271B6B" w:rsidRDefault="00271B6B" w:rsidP="001B6161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  <w:p w14:paraId="06869B67" w14:textId="79A8C4C5" w:rsidR="000E68B3" w:rsidRPr="000E68B3" w:rsidRDefault="000E68B3" w:rsidP="000E68B3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  <w:t>Sorry we did not understand. </w:t>
            </w:r>
            <w:r w:rsidRPr="00AC3771"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</w:rPr>
              <w:t>Reply with correct option number only</w:t>
            </w:r>
          </w:p>
        </w:tc>
        <w:tc>
          <w:tcPr>
            <w:tcW w:w="4590" w:type="dxa"/>
          </w:tcPr>
          <w:p w14:paraId="7504696D" w14:textId="77777777" w:rsidR="000E68B3" w:rsidRPr="00AC3771" w:rsidRDefault="000E68B3" w:rsidP="00984D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E68B3" w:rsidRPr="00AC3771" w14:paraId="398B54B2" w14:textId="77777777" w:rsidTr="406539CA">
        <w:tc>
          <w:tcPr>
            <w:tcW w:w="870" w:type="dxa"/>
          </w:tcPr>
          <w:p w14:paraId="103D3D87" w14:textId="32CA2D38" w:rsidR="000E68B3" w:rsidRDefault="001B6161" w:rsidP="00984D3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900" w:type="dxa"/>
          </w:tcPr>
          <w:p w14:paraId="1592AB89" w14:textId="77777777" w:rsidR="00271B6B" w:rsidRDefault="00271B6B" w:rsidP="001B616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  <w:p w14:paraId="65DE5541" w14:textId="5CDBF258" w:rsidR="000E68B3" w:rsidRPr="000E68B3" w:rsidRDefault="00961E9A" w:rsidP="000E68B3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961E9A">
              <w:rPr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lastRenderedPageBreak/>
              <w:t>If yes,</w:t>
            </w:r>
            <w: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</w:t>
            </w:r>
            <w:r w:rsidR="000E68B3" w:rsidRPr="000E68B3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Describe your initiatives in </w:t>
            </w:r>
            <w:r w:rsidR="40C09C41" w:rsidRPr="1A3B7093">
              <w:rPr>
                <w:rFonts w:ascii="Verdana" w:hAnsi="Verdana" w:cs="Calibri"/>
                <w:sz w:val="20"/>
                <w:szCs w:val="20"/>
              </w:rPr>
              <w:t>up to</w:t>
            </w:r>
            <w:r w:rsidR="000E68B3" w:rsidRPr="1A3B7093">
              <w:rPr>
                <w:rFonts w:ascii="Verdana" w:hAnsi="Verdana" w:cs="Calibri"/>
                <w:sz w:val="20"/>
                <w:szCs w:val="20"/>
              </w:rPr>
              <w:t xml:space="preserve"> 200 words and inspire others to </w:t>
            </w:r>
            <w:r w:rsidR="2E097EED" w:rsidRPr="1A3B7093">
              <w:rPr>
                <w:rFonts w:ascii="Verdana" w:hAnsi="Verdana" w:cs="Calibri"/>
                <w:sz w:val="20"/>
                <w:szCs w:val="20"/>
              </w:rPr>
              <w:t>act</w:t>
            </w:r>
          </w:p>
          <w:p w14:paraId="514E2DE9" w14:textId="2A9592A5" w:rsidR="000E68B3" w:rsidRPr="00AC3771" w:rsidRDefault="000E68B3" w:rsidP="72D78694">
            <w:pPr>
              <w:rPr>
                <w:rStyle w:val="normaltextrun"/>
                <w:rFonts w:ascii="Verdana" w:hAnsi="Verdana" w:cs="Calibri"/>
                <w:sz w:val="20"/>
                <w:szCs w:val="20"/>
                <w:lang w:val="en-US"/>
              </w:rPr>
            </w:pPr>
          </w:p>
          <w:p w14:paraId="186E1ECA" w14:textId="2959856C" w:rsidR="000E68B3" w:rsidRPr="00AC3771" w:rsidRDefault="000E68B3" w:rsidP="72D78694">
            <w:pPr>
              <w:rPr>
                <w:rStyle w:val="normaltextrun"/>
                <w:rFonts w:ascii="Verdana" w:hAnsi="Verdana" w:cs="Calibri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4590" w:type="dxa"/>
          </w:tcPr>
          <w:p w14:paraId="539FEE71" w14:textId="77777777" w:rsidR="000E68B3" w:rsidRPr="00AC3771" w:rsidRDefault="000E68B3" w:rsidP="00984D33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72D78694" w14:paraId="2BA83181" w14:textId="77777777" w:rsidTr="406539CA">
        <w:tc>
          <w:tcPr>
            <w:tcW w:w="870" w:type="dxa"/>
          </w:tcPr>
          <w:p w14:paraId="57AE66C0" w14:textId="054B806C" w:rsidR="631A9D27" w:rsidRDefault="631A9D27" w:rsidP="72D78694">
            <w:pPr>
              <w:rPr>
                <w:rFonts w:ascii="Verdana" w:hAnsi="Verdana"/>
                <w:sz w:val="20"/>
                <w:szCs w:val="20"/>
              </w:rPr>
            </w:pPr>
            <w:r w:rsidRPr="72D78694">
              <w:rPr>
                <w:rFonts w:ascii="Verdana" w:hAnsi="Verdana"/>
                <w:sz w:val="20"/>
                <w:szCs w:val="20"/>
              </w:rPr>
              <w:lastRenderedPageBreak/>
              <w:t>19</w:t>
            </w:r>
          </w:p>
        </w:tc>
        <w:tc>
          <w:tcPr>
            <w:tcW w:w="3900" w:type="dxa"/>
          </w:tcPr>
          <w:p w14:paraId="32187539" w14:textId="6AD6C262" w:rsidR="631A9D27" w:rsidRDefault="631A9D27" w:rsidP="72D78694">
            <w:pPr>
              <w:rPr>
                <w:rFonts w:ascii="Verdana" w:hAnsi="Verdana" w:cs="Calibri"/>
                <w:sz w:val="20"/>
                <w:szCs w:val="20"/>
              </w:rPr>
            </w:pPr>
            <w:r w:rsidRPr="72D78694">
              <w:rPr>
                <w:rFonts w:ascii="Verdana" w:hAnsi="Verdana" w:cs="Calibri"/>
                <w:sz w:val="20"/>
                <w:szCs w:val="20"/>
              </w:rPr>
              <w:t>Type S to skip the question</w:t>
            </w:r>
          </w:p>
        </w:tc>
        <w:tc>
          <w:tcPr>
            <w:tcW w:w="4590" w:type="dxa"/>
          </w:tcPr>
          <w:p w14:paraId="35806945" w14:textId="3D14DBAD" w:rsidR="72D78694" w:rsidRDefault="72D78694" w:rsidP="72D7869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9153F" w:rsidRPr="00AC3771" w14:paraId="62D97BCD" w14:textId="77777777" w:rsidTr="406539CA">
        <w:tc>
          <w:tcPr>
            <w:tcW w:w="870" w:type="dxa"/>
          </w:tcPr>
          <w:p w14:paraId="6F49AFF7" w14:textId="06D38CE9" w:rsidR="0099153F" w:rsidRDefault="00ED3F88" w:rsidP="001B6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900" w:type="dxa"/>
          </w:tcPr>
          <w:p w14:paraId="5A9C4FC2" w14:textId="41DCAF3E" w:rsidR="00ED3F88" w:rsidRPr="00ED3F88" w:rsidRDefault="5D23D0B6" w:rsidP="00ED3F88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Thank you for taking part in the survey </w:t>
            </w:r>
            <w:r w:rsidRPr="00ED3F88">
              <w:rPr>
                <w:rFonts w:ascii="Verdana" w:hAnsi="Verdana" w:cs="Calibri"/>
                <w:sz w:val="20"/>
                <w:szCs w:val="20"/>
                <w:highlight w:val="yellow"/>
                <w:shd w:val="clear" w:color="auto" w:fill="FFFFFF"/>
              </w:rPr>
              <w:t>@name</w:t>
            </w:r>
            <w: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! You can follow the results of the survey on our </w:t>
            </w:r>
            <w:r w:rsidRPr="00ED3F88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>website:</w:t>
            </w:r>
            <w: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494512">
                <w:rPr>
                  <w:rStyle w:val="Hyperlink"/>
                </w:rPr>
                <w:t>https://india.ureport.in/</w:t>
              </w:r>
            </w:hyperlink>
            <w:r w:rsidR="00ED3F88">
              <w:br/>
            </w:r>
            <w:r w:rsidR="00ED3F88">
              <w:br/>
            </w:r>
            <w:r w:rsidR="38221806" w:rsidRPr="72D78694">
              <w:rPr>
                <w:rFonts w:ascii="Verdana" w:hAnsi="Verdana" w:cs="Calibri"/>
                <w:sz w:val="20"/>
                <w:szCs w:val="20"/>
              </w:rPr>
              <w:t>Forward the next message to your friends and family so that they can also share their opinions!</w:t>
            </w:r>
          </w:p>
          <w:p w14:paraId="78F0914F" w14:textId="77777777" w:rsidR="0099153F" w:rsidRDefault="0099153F" w:rsidP="001B6161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90" w:type="dxa"/>
          </w:tcPr>
          <w:p w14:paraId="40038A32" w14:textId="77777777" w:rsidR="0099153F" w:rsidRPr="00AC3771" w:rsidRDefault="0099153F" w:rsidP="001B61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93301" w:rsidRPr="00AC3771" w14:paraId="727EACB6" w14:textId="77777777" w:rsidTr="406539CA">
        <w:tc>
          <w:tcPr>
            <w:tcW w:w="870" w:type="dxa"/>
          </w:tcPr>
          <w:p w14:paraId="71E657D0" w14:textId="44C37921" w:rsidR="00E93301" w:rsidRDefault="00E93301" w:rsidP="001B6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900" w:type="dxa"/>
          </w:tcPr>
          <w:p w14:paraId="246B86F3" w14:textId="39A590B3" w:rsidR="72D78694" w:rsidRDefault="72D78694" w:rsidP="72D7869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705FD78" w14:textId="699BF48C" w:rsidR="72D78694" w:rsidRDefault="72D78694" w:rsidP="72D78694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DBD9D09" w14:textId="599F6F06" w:rsidR="00E93301" w:rsidRDefault="5B5B9DD1" w:rsidP="72D78694">
            <w:pPr>
              <w:rPr>
                <w:rFonts w:ascii="Verdana" w:hAnsi="Verdana"/>
                <w:sz w:val="20"/>
                <w:szCs w:val="20"/>
              </w:rPr>
            </w:pPr>
            <w:r w:rsidRPr="5427F2B1">
              <w:rPr>
                <w:rFonts w:ascii="Verdana" w:eastAsia="Verdana" w:hAnsi="Verdana" w:cs="Verdana"/>
                <w:sz w:val="20"/>
                <w:szCs w:val="20"/>
              </w:rPr>
              <w:t>🙋</w:t>
            </w:r>
            <w:r w:rsidRPr="2E05DB5C">
              <w:rPr>
                <w:rFonts w:ascii="Verdana" w:hAnsi="Verdana" w:cs="Calibr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5427F2B1">
              <w:rPr>
                <w:rFonts w:ascii="Verdana" w:hAnsi="Verdana" w:cs="Calibri"/>
                <w:b/>
                <w:bCs/>
                <w:sz w:val="20"/>
                <w:szCs w:val="20"/>
              </w:rPr>
              <w:t>🙋‍♂️</w:t>
            </w:r>
            <w:r w:rsidR="02ECD4CA">
              <w:br/>
            </w:r>
            <w:r w:rsidR="242CFD57" w:rsidRPr="72D78694">
              <w:rPr>
                <w:rFonts w:ascii="Verdana" w:hAnsi="Verdana" w:cs="Calibri"/>
                <w:sz w:val="20"/>
                <w:szCs w:val="20"/>
              </w:rPr>
              <w:t xml:space="preserve">Hey there! I just took part in </w:t>
            </w:r>
            <w:r w:rsidR="242CFD57" w:rsidRPr="72D78694">
              <w:rPr>
                <w:rFonts w:ascii="Verdana" w:hAnsi="Verdana" w:cs="Calibri"/>
                <w:b/>
                <w:bCs/>
                <w:sz w:val="20"/>
                <w:szCs w:val="20"/>
              </w:rPr>
              <w:t>UNICEF India</w:t>
            </w:r>
            <w:r w:rsidR="242CFD57" w:rsidRPr="72D78694">
              <w:rPr>
                <w:rFonts w:ascii="Verdana" w:hAnsi="Verdana" w:cs="Calibri"/>
                <w:sz w:val="20"/>
                <w:szCs w:val="20"/>
              </w:rPr>
              <w:t xml:space="preserve">’s survey to tell them about my </w:t>
            </w:r>
            <w:r w:rsidR="242CFD57" w:rsidRPr="72D78694">
              <w:rPr>
                <w:rFonts w:ascii="Verdana" w:hAnsi="Verdana"/>
                <w:sz w:val="20"/>
                <w:szCs w:val="20"/>
              </w:rPr>
              <w:t>key concerns and challenge</w:t>
            </w:r>
            <w:r w:rsidR="20C63EFA" w:rsidRPr="72D78694">
              <w:rPr>
                <w:rFonts w:ascii="Verdana" w:hAnsi="Verdana"/>
                <w:sz w:val="20"/>
                <w:szCs w:val="20"/>
              </w:rPr>
              <w:t>s</w:t>
            </w:r>
            <w:r w:rsidR="242CFD57" w:rsidRPr="72D78694">
              <w:rPr>
                <w:rFonts w:ascii="Verdana" w:hAnsi="Verdana"/>
                <w:sz w:val="20"/>
                <w:szCs w:val="20"/>
              </w:rPr>
              <w:t xml:space="preserve"> </w:t>
            </w:r>
            <w:r w:rsidR="49221730" w:rsidRPr="72D78694">
              <w:rPr>
                <w:rFonts w:ascii="Verdana" w:hAnsi="Verdana"/>
                <w:sz w:val="20"/>
                <w:szCs w:val="20"/>
              </w:rPr>
              <w:t xml:space="preserve">as a young person </w:t>
            </w:r>
            <w:r w:rsidR="242CFD57" w:rsidRPr="72D78694">
              <w:rPr>
                <w:rFonts w:ascii="Verdana" w:hAnsi="Verdana"/>
                <w:sz w:val="20"/>
                <w:szCs w:val="20"/>
              </w:rPr>
              <w:t>during th</w:t>
            </w:r>
            <w:r w:rsidR="7D329030" w:rsidRPr="72D78694">
              <w:rPr>
                <w:rFonts w:ascii="Verdana" w:hAnsi="Verdana"/>
                <w:sz w:val="20"/>
                <w:szCs w:val="20"/>
              </w:rPr>
              <w:t>e</w:t>
            </w:r>
            <w:r w:rsidR="242CFD57" w:rsidRPr="72D78694">
              <w:rPr>
                <w:rFonts w:ascii="Verdana" w:hAnsi="Verdana"/>
                <w:sz w:val="20"/>
                <w:szCs w:val="20"/>
              </w:rPr>
              <w:t xml:space="preserve"> </w:t>
            </w:r>
            <w:r w:rsidR="14A61D67" w:rsidRPr="72D78694">
              <w:rPr>
                <w:rFonts w:ascii="Verdana" w:hAnsi="Verdana"/>
                <w:sz w:val="20"/>
                <w:szCs w:val="20"/>
              </w:rPr>
              <w:t>lockdown</w:t>
            </w:r>
            <w:r w:rsidR="1A3D94FB" w:rsidRPr="72D786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BFB4F2A" w:rsidRPr="72D78694">
              <w:rPr>
                <w:rFonts w:ascii="Verdana" w:hAnsi="Verdana"/>
                <w:sz w:val="20"/>
                <w:szCs w:val="20"/>
              </w:rPr>
              <w:t xml:space="preserve">to stop </w:t>
            </w:r>
            <w:r w:rsidR="1A3D94FB" w:rsidRPr="72D78694">
              <w:rPr>
                <w:rFonts w:ascii="Verdana" w:hAnsi="Verdana"/>
                <w:sz w:val="20"/>
                <w:szCs w:val="20"/>
              </w:rPr>
              <w:t>COVID-19 or Coronavirus.</w:t>
            </w:r>
            <w:r w:rsidR="6CA35EAA">
              <w:br/>
            </w:r>
            <w:r w:rsidR="6CA35EAA">
              <w:br/>
            </w:r>
            <w:r w:rsidR="261698F3" w:rsidRPr="72D78694">
              <w:rPr>
                <w:rFonts w:ascii="Verdana" w:hAnsi="Verdana"/>
                <w:b/>
                <w:bCs/>
                <w:sz w:val="20"/>
                <w:szCs w:val="20"/>
              </w:rPr>
              <w:t>YOU</w:t>
            </w:r>
            <w:r w:rsidR="261698F3" w:rsidRPr="72D78694">
              <w:rPr>
                <w:rFonts w:ascii="Verdana" w:hAnsi="Verdana"/>
                <w:sz w:val="20"/>
                <w:szCs w:val="20"/>
              </w:rPr>
              <w:t xml:space="preserve"> can participate here too and help </w:t>
            </w:r>
            <w:r w:rsidR="42FC94BC" w:rsidRPr="72D78694">
              <w:rPr>
                <w:rFonts w:ascii="Verdana" w:hAnsi="Verdana"/>
                <w:sz w:val="20"/>
                <w:szCs w:val="20"/>
              </w:rPr>
              <w:t xml:space="preserve">prepare to </w:t>
            </w:r>
            <w:r w:rsidR="42BA9736" w:rsidRPr="72D78694">
              <w:rPr>
                <w:rFonts w:ascii="Verdana" w:hAnsi="Verdana"/>
                <w:sz w:val="20"/>
                <w:szCs w:val="20"/>
              </w:rPr>
              <w:t xml:space="preserve">protect yourself, your family, friends and </w:t>
            </w:r>
            <w:r w:rsidR="68D5F1D7" w:rsidRPr="72D78694">
              <w:rPr>
                <w:rFonts w:ascii="Verdana" w:hAnsi="Verdana"/>
                <w:sz w:val="20"/>
                <w:szCs w:val="20"/>
              </w:rPr>
              <w:t>community</w:t>
            </w:r>
            <w:r w:rsidR="42BA9736" w:rsidRPr="72D78694">
              <w:rPr>
                <w:rFonts w:ascii="Verdana" w:hAnsi="Verdana"/>
                <w:sz w:val="20"/>
                <w:szCs w:val="20"/>
              </w:rPr>
              <w:t>!</w:t>
            </w:r>
            <w:r w:rsidR="6CA35EAA">
              <w:br/>
            </w:r>
            <w:r w:rsidR="6CA35EAA">
              <w:br/>
            </w:r>
            <w:r w:rsidR="0F1AA3D3" w:rsidRPr="72D78694">
              <w:rPr>
                <w:rFonts w:ascii="Verdana" w:hAnsi="Verdana"/>
                <w:sz w:val="20"/>
                <w:szCs w:val="20"/>
                <w:highlight w:val="yellow"/>
              </w:rPr>
              <w:t>Add Link</w:t>
            </w:r>
          </w:p>
          <w:p w14:paraId="2CC3BFF3" w14:textId="1EFA4EED" w:rsidR="00E93301" w:rsidRDefault="02ECD4CA" w:rsidP="72D78694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>
              <w:br/>
            </w:r>
          </w:p>
        </w:tc>
        <w:tc>
          <w:tcPr>
            <w:tcW w:w="4590" w:type="dxa"/>
          </w:tcPr>
          <w:p w14:paraId="6CA78AA4" w14:textId="77777777" w:rsidR="00E93301" w:rsidRPr="00AC3771" w:rsidRDefault="00E93301" w:rsidP="001B616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D3F88" w:rsidRPr="00AC3771" w14:paraId="4C880075" w14:textId="77777777" w:rsidTr="406539CA">
        <w:tc>
          <w:tcPr>
            <w:tcW w:w="870" w:type="dxa"/>
          </w:tcPr>
          <w:p w14:paraId="0D30B26D" w14:textId="307BA1F4" w:rsidR="00ED3F88" w:rsidRDefault="00ED3F88" w:rsidP="001B616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E93301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900" w:type="dxa"/>
          </w:tcPr>
          <w:p w14:paraId="5157DE18" w14:textId="2053F28F" w:rsidR="72D78694" w:rsidRDefault="72D78694" w:rsidP="72D78694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18865CA7" w14:textId="77777777" w:rsidR="00ED3F88" w:rsidRDefault="00ED3F88" w:rsidP="00ED3F88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ED3F88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Please send a ‘Hi’ message to this chat every Friday to get the latest from U-Report India. </w:t>
            </w:r>
          </w:p>
          <w:p w14:paraId="759D2577" w14:textId="77777777" w:rsidR="00ED3F88" w:rsidRDefault="00ED3F88" w:rsidP="00ED3F88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  <w:p w14:paraId="7974E87B" w14:textId="0E804B24" w:rsidR="72D78694" w:rsidRDefault="72D78694" w:rsidP="72D78694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28B34C47" w14:textId="625FD8A5" w:rsidR="00ED3F88" w:rsidRDefault="5D23D0B6" w:rsidP="00ED3F88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  <w:r w:rsidRPr="00ED3F88"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  <w:t xml:space="preserve">See you next time! </w:t>
            </w:r>
          </w:p>
          <w:p w14:paraId="08678E97" w14:textId="1C574790" w:rsidR="72D78694" w:rsidRDefault="72D78694" w:rsidP="72D78694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0D4EAB23" w14:textId="37DE5150" w:rsidR="2F2FA3A4" w:rsidRDefault="2F2FA3A4" w:rsidP="72D78694">
            <w:pPr>
              <w:rPr>
                <w:rFonts w:ascii="Verdana" w:hAnsi="Verdana" w:cs="Calibri"/>
                <w:sz w:val="20"/>
                <w:szCs w:val="20"/>
                <w:highlight w:val="yellow"/>
              </w:rPr>
            </w:pPr>
            <w:r>
              <w:t xml:space="preserve">📌 </w:t>
            </w:r>
            <w:r w:rsidRPr="72D78694">
              <w:rPr>
                <w:rFonts w:ascii="Verdana" w:hAnsi="Verdana" w:cs="Calibri"/>
                <w:sz w:val="20"/>
                <w:szCs w:val="20"/>
              </w:rPr>
              <w:t>Reply 0 for Menu</w:t>
            </w:r>
          </w:p>
          <w:p w14:paraId="2039A4EA" w14:textId="77777777" w:rsidR="00ED3F88" w:rsidRDefault="00ED3F88" w:rsidP="00ED3F88">
            <w:pPr>
              <w:rPr>
                <w:rFonts w:ascii="Verdana" w:hAnsi="Verdana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90" w:type="dxa"/>
          </w:tcPr>
          <w:p w14:paraId="5E786A04" w14:textId="77777777" w:rsidR="00ED3F88" w:rsidRPr="00AC3771" w:rsidRDefault="00ED3F88" w:rsidP="001B6161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763C3B" w14:textId="41F09876" w:rsidR="67BB7889" w:rsidRPr="00AC3771" w:rsidRDefault="67BB7889" w:rsidP="00AC3771">
      <w:pPr>
        <w:rPr>
          <w:rFonts w:ascii="Verdana" w:hAnsi="Verdana"/>
          <w:sz w:val="20"/>
          <w:szCs w:val="20"/>
        </w:rPr>
      </w:pPr>
    </w:p>
    <w:p w14:paraId="0A02436C" w14:textId="12DD771C" w:rsidR="67BB7889" w:rsidRPr="00AC3771" w:rsidRDefault="67BB788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55CB8B3C" w14:textId="19B74EE7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0DD6025C" w14:textId="3990F332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35A97264" w14:textId="4FCC3BDA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5AD7B38C" w14:textId="3C62D70A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07B5C6F1" w14:textId="0BA12662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3920953B" w14:textId="0C8BEFA1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49C7503A" w14:textId="1B24CCD5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25F8124C" w14:textId="0B14FD2B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7CAF8100" w14:textId="5D92C6B6" w:rsidR="186B5AE9" w:rsidRPr="00AC3771" w:rsidRDefault="186B5AE9" w:rsidP="00AC3771">
      <w:pPr>
        <w:ind w:left="360"/>
        <w:rPr>
          <w:rFonts w:ascii="Verdana" w:eastAsia="Lato" w:hAnsi="Verdana" w:cs="Lato"/>
          <w:color w:val="000000" w:themeColor="text1"/>
          <w:sz w:val="20"/>
          <w:szCs w:val="20"/>
        </w:rPr>
      </w:pPr>
    </w:p>
    <w:p w14:paraId="71431419" w14:textId="7E6EC2B7" w:rsidR="186B5AE9" w:rsidRPr="00AC3771" w:rsidRDefault="186B5AE9" w:rsidP="00AC3771">
      <w:pPr>
        <w:rPr>
          <w:rFonts w:ascii="Verdana" w:eastAsia="Lato" w:hAnsi="Verdana" w:cs="Lato"/>
          <w:color w:val="000000" w:themeColor="text1"/>
          <w:sz w:val="20"/>
          <w:szCs w:val="20"/>
        </w:rPr>
      </w:pPr>
    </w:p>
    <w:sectPr w:rsidR="186B5AE9" w:rsidRPr="00AC377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wati Verma" w:date="2020-04-09T16:30:00Z" w:initials="SV">
    <w:p w14:paraId="3807BFBA" w14:textId="758956A8" w:rsidR="72D78694" w:rsidRDefault="72D78694">
      <w:pPr>
        <w:pStyle w:val="CommentText"/>
      </w:pPr>
      <w:r>
        <w:t>Physical/verbal</w:t>
      </w:r>
      <w:r>
        <w:rPr>
          <w:rStyle w:val="CommentReference"/>
        </w:rPr>
        <w:annotationRef/>
      </w:r>
    </w:p>
  </w:comment>
  <w:comment w:id="2" w:author="Indrani Sarkar" w:date="2020-04-09T19:14:00Z" w:initials="IS">
    <w:p w14:paraId="468CF9F5" w14:textId="5820469C" w:rsidR="406539CA" w:rsidRDefault="406539CA">
      <w:pPr>
        <w:pStyle w:val="CommentText"/>
      </w:pPr>
      <w:r>
        <w:rPr>
          <w:color w:val="2B579A"/>
          <w:shd w:val="clear" w:color="auto" w:fill="E6E6E6"/>
        </w:rPr>
        <w:fldChar w:fldCharType="begin"/>
      </w:r>
      <w:r>
        <w:instrText xml:space="preserve"> HYPERLINK "mailto:swverma@unicef.org"</w:instrText>
      </w:r>
      <w:bookmarkStart w:id="3" w:name="_@_0D0D5024CBF34E54A4B77E5D672576F2Z"/>
      <w:r>
        <w:rPr>
          <w:color w:val="2B579A"/>
          <w:shd w:val="clear" w:color="auto" w:fill="E6E6E6"/>
        </w:rPr>
        <w:fldChar w:fldCharType="separate"/>
      </w:r>
      <w:bookmarkEnd w:id="3"/>
      <w:r w:rsidRPr="406539CA">
        <w:rPr>
          <w:rStyle w:val="Mention"/>
          <w:noProof/>
        </w:rPr>
        <w:t>@Swati Verma</w:t>
      </w:r>
      <w:r>
        <w:rPr>
          <w:color w:val="2B579A"/>
          <w:shd w:val="clear" w:color="auto" w:fill="E6E6E6"/>
        </w:rPr>
        <w:fldChar w:fldCharType="end"/>
      </w:r>
      <w:r>
        <w:t xml:space="preserve"> all forms of violence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807BFBA"/>
  <w15:commentEx w15:done="0" w15:paraId="468CF9F5" w15:paraIdParent="3807BFB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E765404" w16cex:dateUtc="2020-04-09T11:00:00Z"/>
  <w16cex:commentExtensible w16cex:durableId="50B60F29" w16cex:dateUtc="2020-04-09T13:44:34.86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807BFBA" w16cid:durableId="1E765404"/>
  <w16cid:commentId w16cid:paraId="468CF9F5" w16cid:durableId="50B60F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B881C" w14:textId="77777777" w:rsidR="004F4B2D" w:rsidRDefault="004F4B2D">
      <w:r>
        <w:separator/>
      </w:r>
    </w:p>
  </w:endnote>
  <w:endnote w:type="continuationSeparator" w:id="0">
    <w:p w14:paraId="3D17E83F" w14:textId="77777777" w:rsidR="004F4B2D" w:rsidRDefault="004F4B2D">
      <w:r>
        <w:continuationSeparator/>
      </w:r>
    </w:p>
  </w:endnote>
  <w:endnote w:type="continuationNotice" w:id="1">
    <w:p w14:paraId="74C6D835" w14:textId="77777777" w:rsidR="004F4B2D" w:rsidRDefault="004F4B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BB7889" w14:paraId="5DD9AB89" w14:textId="77777777" w:rsidTr="67BB7889">
      <w:tc>
        <w:tcPr>
          <w:tcW w:w="3120" w:type="dxa"/>
        </w:tcPr>
        <w:p w14:paraId="511944F8" w14:textId="4C76E281" w:rsidR="67BB7889" w:rsidRDefault="67BB7889" w:rsidP="67BB7889">
          <w:pPr>
            <w:pStyle w:val="Header"/>
            <w:ind w:left="-115"/>
          </w:pPr>
        </w:p>
      </w:tc>
      <w:tc>
        <w:tcPr>
          <w:tcW w:w="3120" w:type="dxa"/>
        </w:tcPr>
        <w:p w14:paraId="5299E296" w14:textId="493F6B9F" w:rsidR="67BB7889" w:rsidRDefault="67BB7889" w:rsidP="67BB7889">
          <w:pPr>
            <w:pStyle w:val="Header"/>
            <w:jc w:val="center"/>
          </w:pPr>
        </w:p>
      </w:tc>
      <w:tc>
        <w:tcPr>
          <w:tcW w:w="3120" w:type="dxa"/>
        </w:tcPr>
        <w:p w14:paraId="08E0A384" w14:textId="45063E9B" w:rsidR="67BB7889" w:rsidRDefault="67BB7889" w:rsidP="67BB7889">
          <w:pPr>
            <w:pStyle w:val="Header"/>
            <w:ind w:right="-115"/>
            <w:jc w:val="right"/>
          </w:pPr>
        </w:p>
      </w:tc>
    </w:tr>
  </w:tbl>
  <w:p w14:paraId="503F29EB" w14:textId="0DDE197C" w:rsidR="67BB7889" w:rsidRDefault="67BB7889" w:rsidP="67BB7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690ED" w14:textId="77777777" w:rsidR="004F4B2D" w:rsidRDefault="004F4B2D">
      <w:r>
        <w:separator/>
      </w:r>
    </w:p>
  </w:footnote>
  <w:footnote w:type="continuationSeparator" w:id="0">
    <w:p w14:paraId="1266EF92" w14:textId="77777777" w:rsidR="004F4B2D" w:rsidRDefault="004F4B2D">
      <w:r>
        <w:continuationSeparator/>
      </w:r>
    </w:p>
  </w:footnote>
  <w:footnote w:type="continuationNotice" w:id="1">
    <w:p w14:paraId="5D14EBCB" w14:textId="77777777" w:rsidR="004F4B2D" w:rsidRDefault="004F4B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BB7889" w14:paraId="5BBDEB3F" w14:textId="77777777" w:rsidTr="67BB7889">
      <w:tc>
        <w:tcPr>
          <w:tcW w:w="3120" w:type="dxa"/>
        </w:tcPr>
        <w:p w14:paraId="6B4C4D45" w14:textId="7E0FAE9E" w:rsidR="67BB7889" w:rsidRDefault="67BB7889" w:rsidP="67BB7889">
          <w:pPr>
            <w:pStyle w:val="Header"/>
            <w:ind w:left="-115"/>
          </w:pPr>
        </w:p>
      </w:tc>
      <w:tc>
        <w:tcPr>
          <w:tcW w:w="3120" w:type="dxa"/>
        </w:tcPr>
        <w:p w14:paraId="2A22430B" w14:textId="2E4E9EAA" w:rsidR="67BB7889" w:rsidRDefault="67BB7889" w:rsidP="67BB7889">
          <w:pPr>
            <w:pStyle w:val="Header"/>
            <w:jc w:val="center"/>
          </w:pPr>
        </w:p>
      </w:tc>
      <w:tc>
        <w:tcPr>
          <w:tcW w:w="3120" w:type="dxa"/>
        </w:tcPr>
        <w:p w14:paraId="09B4B770" w14:textId="23BE1C75" w:rsidR="67BB7889" w:rsidRDefault="67BB7889" w:rsidP="67BB7889">
          <w:pPr>
            <w:pStyle w:val="Header"/>
            <w:ind w:right="-115"/>
            <w:jc w:val="right"/>
          </w:pPr>
        </w:p>
      </w:tc>
    </w:tr>
  </w:tbl>
  <w:p w14:paraId="150DAB10" w14:textId="699EBC84" w:rsidR="67BB7889" w:rsidRDefault="67BB7889" w:rsidP="67BB78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EE3"/>
    <w:multiLevelType w:val="hybridMultilevel"/>
    <w:tmpl w:val="A7DE5BB4"/>
    <w:lvl w:ilvl="0" w:tplc="7864F9D6">
      <w:start w:val="1"/>
      <w:numFmt w:val="upperLetter"/>
      <w:lvlText w:val="%1."/>
      <w:lvlJc w:val="left"/>
      <w:pPr>
        <w:ind w:left="720" w:hanging="360"/>
      </w:pPr>
    </w:lvl>
    <w:lvl w:ilvl="1" w:tplc="2BB400B2">
      <w:start w:val="1"/>
      <w:numFmt w:val="lowerLetter"/>
      <w:lvlText w:val="%2."/>
      <w:lvlJc w:val="left"/>
      <w:pPr>
        <w:ind w:left="1440" w:hanging="360"/>
      </w:pPr>
    </w:lvl>
    <w:lvl w:ilvl="2" w:tplc="1194CF4C">
      <w:start w:val="1"/>
      <w:numFmt w:val="lowerRoman"/>
      <w:lvlText w:val="%3."/>
      <w:lvlJc w:val="right"/>
      <w:pPr>
        <w:ind w:left="2160" w:hanging="180"/>
      </w:pPr>
    </w:lvl>
    <w:lvl w:ilvl="3" w:tplc="266EA448">
      <w:start w:val="1"/>
      <w:numFmt w:val="decimal"/>
      <w:lvlText w:val="%4."/>
      <w:lvlJc w:val="left"/>
      <w:pPr>
        <w:ind w:left="2880" w:hanging="360"/>
      </w:pPr>
    </w:lvl>
    <w:lvl w:ilvl="4" w:tplc="DFB01B96">
      <w:start w:val="1"/>
      <w:numFmt w:val="lowerLetter"/>
      <w:lvlText w:val="%5."/>
      <w:lvlJc w:val="left"/>
      <w:pPr>
        <w:ind w:left="3600" w:hanging="360"/>
      </w:pPr>
    </w:lvl>
    <w:lvl w:ilvl="5" w:tplc="97DC50CA">
      <w:start w:val="1"/>
      <w:numFmt w:val="lowerRoman"/>
      <w:lvlText w:val="%6."/>
      <w:lvlJc w:val="right"/>
      <w:pPr>
        <w:ind w:left="4320" w:hanging="180"/>
      </w:pPr>
    </w:lvl>
    <w:lvl w:ilvl="6" w:tplc="C96265A0">
      <w:start w:val="1"/>
      <w:numFmt w:val="decimal"/>
      <w:lvlText w:val="%7."/>
      <w:lvlJc w:val="left"/>
      <w:pPr>
        <w:ind w:left="5040" w:hanging="360"/>
      </w:pPr>
    </w:lvl>
    <w:lvl w:ilvl="7" w:tplc="43F0BA84">
      <w:start w:val="1"/>
      <w:numFmt w:val="lowerLetter"/>
      <w:lvlText w:val="%8."/>
      <w:lvlJc w:val="left"/>
      <w:pPr>
        <w:ind w:left="5760" w:hanging="360"/>
      </w:pPr>
    </w:lvl>
    <w:lvl w:ilvl="8" w:tplc="11DEC9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07D83"/>
    <w:multiLevelType w:val="hybridMultilevel"/>
    <w:tmpl w:val="DF36C28C"/>
    <w:lvl w:ilvl="0" w:tplc="FDE6F636">
      <w:start w:val="1"/>
      <w:numFmt w:val="decimal"/>
      <w:lvlText w:val="%1."/>
      <w:lvlJc w:val="left"/>
      <w:pPr>
        <w:ind w:left="720" w:hanging="360"/>
      </w:pPr>
    </w:lvl>
    <w:lvl w:ilvl="1" w:tplc="FC086A90">
      <w:start w:val="1"/>
      <w:numFmt w:val="lowerLetter"/>
      <w:lvlText w:val="%2."/>
      <w:lvlJc w:val="left"/>
      <w:pPr>
        <w:ind w:left="1440" w:hanging="360"/>
      </w:pPr>
    </w:lvl>
    <w:lvl w:ilvl="2" w:tplc="AB4AD97A">
      <w:start w:val="1"/>
      <w:numFmt w:val="lowerRoman"/>
      <w:lvlText w:val="%3."/>
      <w:lvlJc w:val="right"/>
      <w:pPr>
        <w:ind w:left="2160" w:hanging="180"/>
      </w:pPr>
    </w:lvl>
    <w:lvl w:ilvl="3" w:tplc="AC9C585C">
      <w:start w:val="1"/>
      <w:numFmt w:val="decimal"/>
      <w:lvlText w:val="%4."/>
      <w:lvlJc w:val="left"/>
      <w:pPr>
        <w:ind w:left="2880" w:hanging="360"/>
      </w:pPr>
    </w:lvl>
    <w:lvl w:ilvl="4" w:tplc="5DF4BF2C">
      <w:start w:val="1"/>
      <w:numFmt w:val="lowerLetter"/>
      <w:lvlText w:val="%5."/>
      <w:lvlJc w:val="left"/>
      <w:pPr>
        <w:ind w:left="3600" w:hanging="360"/>
      </w:pPr>
    </w:lvl>
    <w:lvl w:ilvl="5" w:tplc="9C32BB3A">
      <w:start w:val="1"/>
      <w:numFmt w:val="lowerRoman"/>
      <w:lvlText w:val="%6."/>
      <w:lvlJc w:val="right"/>
      <w:pPr>
        <w:ind w:left="4320" w:hanging="180"/>
      </w:pPr>
    </w:lvl>
    <w:lvl w:ilvl="6" w:tplc="39945B16">
      <w:start w:val="1"/>
      <w:numFmt w:val="decimal"/>
      <w:lvlText w:val="%7."/>
      <w:lvlJc w:val="left"/>
      <w:pPr>
        <w:ind w:left="5040" w:hanging="360"/>
      </w:pPr>
    </w:lvl>
    <w:lvl w:ilvl="7" w:tplc="B25E5C20">
      <w:start w:val="1"/>
      <w:numFmt w:val="lowerLetter"/>
      <w:lvlText w:val="%8."/>
      <w:lvlJc w:val="left"/>
      <w:pPr>
        <w:ind w:left="5760" w:hanging="360"/>
      </w:pPr>
    </w:lvl>
    <w:lvl w:ilvl="8" w:tplc="B53AE3A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602"/>
    <w:multiLevelType w:val="hybridMultilevel"/>
    <w:tmpl w:val="FFFFFFFF"/>
    <w:lvl w:ilvl="0" w:tplc="3CCA953A">
      <w:start w:val="1"/>
      <w:numFmt w:val="decimal"/>
      <w:lvlText w:val="%1."/>
      <w:lvlJc w:val="left"/>
      <w:pPr>
        <w:ind w:left="720" w:hanging="360"/>
      </w:pPr>
    </w:lvl>
    <w:lvl w:ilvl="1" w:tplc="655AB174">
      <w:start w:val="1"/>
      <w:numFmt w:val="lowerLetter"/>
      <w:lvlText w:val="%2."/>
      <w:lvlJc w:val="left"/>
      <w:pPr>
        <w:ind w:left="1440" w:hanging="360"/>
      </w:pPr>
    </w:lvl>
    <w:lvl w:ilvl="2" w:tplc="2BCEC7A6">
      <w:start w:val="1"/>
      <w:numFmt w:val="lowerRoman"/>
      <w:lvlText w:val="%3."/>
      <w:lvlJc w:val="right"/>
      <w:pPr>
        <w:ind w:left="2160" w:hanging="180"/>
      </w:pPr>
    </w:lvl>
    <w:lvl w:ilvl="3" w:tplc="E618C1D4">
      <w:start w:val="1"/>
      <w:numFmt w:val="decimal"/>
      <w:lvlText w:val="%4."/>
      <w:lvlJc w:val="left"/>
      <w:pPr>
        <w:ind w:left="2880" w:hanging="360"/>
      </w:pPr>
    </w:lvl>
    <w:lvl w:ilvl="4" w:tplc="8DF681B4">
      <w:start w:val="1"/>
      <w:numFmt w:val="lowerLetter"/>
      <w:lvlText w:val="%5."/>
      <w:lvlJc w:val="left"/>
      <w:pPr>
        <w:ind w:left="3600" w:hanging="360"/>
      </w:pPr>
    </w:lvl>
    <w:lvl w:ilvl="5" w:tplc="7FB6D5FA">
      <w:start w:val="1"/>
      <w:numFmt w:val="lowerRoman"/>
      <w:lvlText w:val="%6."/>
      <w:lvlJc w:val="right"/>
      <w:pPr>
        <w:ind w:left="4320" w:hanging="180"/>
      </w:pPr>
    </w:lvl>
    <w:lvl w:ilvl="6" w:tplc="664E1AAC">
      <w:start w:val="1"/>
      <w:numFmt w:val="decimal"/>
      <w:lvlText w:val="%7."/>
      <w:lvlJc w:val="left"/>
      <w:pPr>
        <w:ind w:left="5040" w:hanging="360"/>
      </w:pPr>
    </w:lvl>
    <w:lvl w:ilvl="7" w:tplc="C082F77C">
      <w:start w:val="1"/>
      <w:numFmt w:val="lowerLetter"/>
      <w:lvlText w:val="%8."/>
      <w:lvlJc w:val="left"/>
      <w:pPr>
        <w:ind w:left="5760" w:hanging="360"/>
      </w:pPr>
    </w:lvl>
    <w:lvl w:ilvl="8" w:tplc="F4142DA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70BE6"/>
    <w:multiLevelType w:val="hybridMultilevel"/>
    <w:tmpl w:val="3A0899E6"/>
    <w:lvl w:ilvl="0" w:tplc="AEDEF16C">
      <w:start w:val="1"/>
      <w:numFmt w:val="upperLetter"/>
      <w:lvlText w:val="%1."/>
      <w:lvlJc w:val="left"/>
      <w:pPr>
        <w:ind w:left="720" w:hanging="360"/>
      </w:pPr>
    </w:lvl>
    <w:lvl w:ilvl="1" w:tplc="53E8519C">
      <w:start w:val="1"/>
      <w:numFmt w:val="lowerLetter"/>
      <w:lvlText w:val="%2."/>
      <w:lvlJc w:val="left"/>
      <w:pPr>
        <w:ind w:left="1440" w:hanging="360"/>
      </w:pPr>
    </w:lvl>
    <w:lvl w:ilvl="2" w:tplc="5FAEF0D8">
      <w:start w:val="1"/>
      <w:numFmt w:val="lowerRoman"/>
      <w:lvlText w:val="%3."/>
      <w:lvlJc w:val="right"/>
      <w:pPr>
        <w:ind w:left="2160" w:hanging="180"/>
      </w:pPr>
    </w:lvl>
    <w:lvl w:ilvl="3" w:tplc="28D85E02">
      <w:start w:val="1"/>
      <w:numFmt w:val="decimal"/>
      <w:lvlText w:val="%4."/>
      <w:lvlJc w:val="left"/>
      <w:pPr>
        <w:ind w:left="2880" w:hanging="360"/>
      </w:pPr>
    </w:lvl>
    <w:lvl w:ilvl="4" w:tplc="EB408704">
      <w:start w:val="1"/>
      <w:numFmt w:val="lowerLetter"/>
      <w:lvlText w:val="%5."/>
      <w:lvlJc w:val="left"/>
      <w:pPr>
        <w:ind w:left="3600" w:hanging="360"/>
      </w:pPr>
    </w:lvl>
    <w:lvl w:ilvl="5" w:tplc="16DC6BC4">
      <w:start w:val="1"/>
      <w:numFmt w:val="lowerRoman"/>
      <w:lvlText w:val="%6."/>
      <w:lvlJc w:val="right"/>
      <w:pPr>
        <w:ind w:left="4320" w:hanging="180"/>
      </w:pPr>
    </w:lvl>
    <w:lvl w:ilvl="6" w:tplc="987098EC">
      <w:start w:val="1"/>
      <w:numFmt w:val="decimal"/>
      <w:lvlText w:val="%7."/>
      <w:lvlJc w:val="left"/>
      <w:pPr>
        <w:ind w:left="5040" w:hanging="360"/>
      </w:pPr>
    </w:lvl>
    <w:lvl w:ilvl="7" w:tplc="FFC278EE">
      <w:start w:val="1"/>
      <w:numFmt w:val="lowerLetter"/>
      <w:lvlText w:val="%8."/>
      <w:lvlJc w:val="left"/>
      <w:pPr>
        <w:ind w:left="5760" w:hanging="360"/>
      </w:pPr>
    </w:lvl>
    <w:lvl w:ilvl="8" w:tplc="D602B04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70779"/>
    <w:multiLevelType w:val="hybridMultilevel"/>
    <w:tmpl w:val="FFFFFFFF"/>
    <w:lvl w:ilvl="0" w:tplc="C90EB54C">
      <w:start w:val="1"/>
      <w:numFmt w:val="decimal"/>
      <w:lvlText w:val="%1."/>
      <w:lvlJc w:val="left"/>
      <w:pPr>
        <w:ind w:left="720" w:hanging="360"/>
      </w:pPr>
    </w:lvl>
    <w:lvl w:ilvl="1" w:tplc="98F69F24">
      <w:start w:val="1"/>
      <w:numFmt w:val="lowerLetter"/>
      <w:lvlText w:val="%2."/>
      <w:lvlJc w:val="left"/>
      <w:pPr>
        <w:ind w:left="1440" w:hanging="360"/>
      </w:pPr>
    </w:lvl>
    <w:lvl w:ilvl="2" w:tplc="8E1E8E18">
      <w:start w:val="1"/>
      <w:numFmt w:val="lowerRoman"/>
      <w:lvlText w:val="%3."/>
      <w:lvlJc w:val="right"/>
      <w:pPr>
        <w:ind w:left="2160" w:hanging="180"/>
      </w:pPr>
    </w:lvl>
    <w:lvl w:ilvl="3" w:tplc="9FFC0450">
      <w:start w:val="1"/>
      <w:numFmt w:val="decimal"/>
      <w:lvlText w:val="%4."/>
      <w:lvlJc w:val="left"/>
      <w:pPr>
        <w:ind w:left="2880" w:hanging="360"/>
      </w:pPr>
    </w:lvl>
    <w:lvl w:ilvl="4" w:tplc="B3AE9F0A">
      <w:start w:val="1"/>
      <w:numFmt w:val="lowerLetter"/>
      <w:lvlText w:val="%5."/>
      <w:lvlJc w:val="left"/>
      <w:pPr>
        <w:ind w:left="3600" w:hanging="360"/>
      </w:pPr>
    </w:lvl>
    <w:lvl w:ilvl="5" w:tplc="AC50E3E8">
      <w:start w:val="1"/>
      <w:numFmt w:val="lowerRoman"/>
      <w:lvlText w:val="%6."/>
      <w:lvlJc w:val="right"/>
      <w:pPr>
        <w:ind w:left="4320" w:hanging="180"/>
      </w:pPr>
    </w:lvl>
    <w:lvl w:ilvl="6" w:tplc="F05C9DC2">
      <w:start w:val="1"/>
      <w:numFmt w:val="decimal"/>
      <w:lvlText w:val="%7."/>
      <w:lvlJc w:val="left"/>
      <w:pPr>
        <w:ind w:left="5040" w:hanging="360"/>
      </w:pPr>
    </w:lvl>
    <w:lvl w:ilvl="7" w:tplc="C70E1ACC">
      <w:start w:val="1"/>
      <w:numFmt w:val="lowerLetter"/>
      <w:lvlText w:val="%8."/>
      <w:lvlJc w:val="left"/>
      <w:pPr>
        <w:ind w:left="5760" w:hanging="360"/>
      </w:pPr>
    </w:lvl>
    <w:lvl w:ilvl="8" w:tplc="81680C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425AE"/>
    <w:multiLevelType w:val="hybridMultilevel"/>
    <w:tmpl w:val="65BEB214"/>
    <w:lvl w:ilvl="0" w:tplc="5DC6D766">
      <w:start w:val="1"/>
      <w:numFmt w:val="decimal"/>
      <w:lvlText w:val="%1."/>
      <w:lvlJc w:val="left"/>
      <w:pPr>
        <w:ind w:left="720" w:hanging="360"/>
      </w:pPr>
    </w:lvl>
    <w:lvl w:ilvl="1" w:tplc="F1443EAA">
      <w:start w:val="1"/>
      <w:numFmt w:val="lowerLetter"/>
      <w:lvlText w:val="%2."/>
      <w:lvlJc w:val="left"/>
      <w:pPr>
        <w:ind w:left="1440" w:hanging="360"/>
      </w:pPr>
    </w:lvl>
    <w:lvl w:ilvl="2" w:tplc="7F324884">
      <w:start w:val="1"/>
      <w:numFmt w:val="lowerRoman"/>
      <w:lvlText w:val="%3."/>
      <w:lvlJc w:val="right"/>
      <w:pPr>
        <w:ind w:left="2160" w:hanging="180"/>
      </w:pPr>
    </w:lvl>
    <w:lvl w:ilvl="3" w:tplc="57B4F7F8">
      <w:start w:val="1"/>
      <w:numFmt w:val="decimal"/>
      <w:lvlText w:val="%4."/>
      <w:lvlJc w:val="left"/>
      <w:pPr>
        <w:ind w:left="2880" w:hanging="360"/>
      </w:pPr>
    </w:lvl>
    <w:lvl w:ilvl="4" w:tplc="729E740C">
      <w:start w:val="1"/>
      <w:numFmt w:val="lowerLetter"/>
      <w:lvlText w:val="%5."/>
      <w:lvlJc w:val="left"/>
      <w:pPr>
        <w:ind w:left="3600" w:hanging="360"/>
      </w:pPr>
    </w:lvl>
    <w:lvl w:ilvl="5" w:tplc="685026F0">
      <w:start w:val="1"/>
      <w:numFmt w:val="lowerRoman"/>
      <w:lvlText w:val="%6."/>
      <w:lvlJc w:val="right"/>
      <w:pPr>
        <w:ind w:left="4320" w:hanging="180"/>
      </w:pPr>
    </w:lvl>
    <w:lvl w:ilvl="6" w:tplc="15443036">
      <w:start w:val="1"/>
      <w:numFmt w:val="decimal"/>
      <w:lvlText w:val="%7."/>
      <w:lvlJc w:val="left"/>
      <w:pPr>
        <w:ind w:left="5040" w:hanging="360"/>
      </w:pPr>
    </w:lvl>
    <w:lvl w:ilvl="7" w:tplc="EF2639B8">
      <w:start w:val="1"/>
      <w:numFmt w:val="lowerLetter"/>
      <w:lvlText w:val="%8."/>
      <w:lvlJc w:val="left"/>
      <w:pPr>
        <w:ind w:left="5760" w:hanging="360"/>
      </w:pPr>
    </w:lvl>
    <w:lvl w:ilvl="8" w:tplc="CBA29C9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B0C63"/>
    <w:multiLevelType w:val="hybridMultilevel"/>
    <w:tmpl w:val="AD9A726C"/>
    <w:lvl w:ilvl="0" w:tplc="05BA0580">
      <w:start w:val="1"/>
      <w:numFmt w:val="lowerLetter"/>
      <w:lvlText w:val="%1."/>
      <w:lvlJc w:val="left"/>
      <w:pPr>
        <w:ind w:left="720" w:hanging="360"/>
      </w:pPr>
    </w:lvl>
    <w:lvl w:ilvl="1" w:tplc="7232859E">
      <w:start w:val="1"/>
      <w:numFmt w:val="lowerLetter"/>
      <w:lvlText w:val="%2."/>
      <w:lvlJc w:val="left"/>
      <w:pPr>
        <w:ind w:left="1440" w:hanging="360"/>
      </w:pPr>
    </w:lvl>
    <w:lvl w:ilvl="2" w:tplc="5F50DEAA">
      <w:start w:val="1"/>
      <w:numFmt w:val="lowerRoman"/>
      <w:lvlText w:val="%3."/>
      <w:lvlJc w:val="right"/>
      <w:pPr>
        <w:ind w:left="2160" w:hanging="180"/>
      </w:pPr>
    </w:lvl>
    <w:lvl w:ilvl="3" w:tplc="98C8CA4E">
      <w:start w:val="1"/>
      <w:numFmt w:val="decimal"/>
      <w:lvlText w:val="%4."/>
      <w:lvlJc w:val="left"/>
      <w:pPr>
        <w:ind w:left="2880" w:hanging="360"/>
      </w:pPr>
    </w:lvl>
    <w:lvl w:ilvl="4" w:tplc="8B6062C0">
      <w:start w:val="1"/>
      <w:numFmt w:val="lowerLetter"/>
      <w:lvlText w:val="%5."/>
      <w:lvlJc w:val="left"/>
      <w:pPr>
        <w:ind w:left="3600" w:hanging="360"/>
      </w:pPr>
    </w:lvl>
    <w:lvl w:ilvl="5" w:tplc="CDB063DA">
      <w:start w:val="1"/>
      <w:numFmt w:val="lowerRoman"/>
      <w:lvlText w:val="%6."/>
      <w:lvlJc w:val="right"/>
      <w:pPr>
        <w:ind w:left="4320" w:hanging="180"/>
      </w:pPr>
    </w:lvl>
    <w:lvl w:ilvl="6" w:tplc="1CAEA8A8">
      <w:start w:val="1"/>
      <w:numFmt w:val="decimal"/>
      <w:lvlText w:val="%7."/>
      <w:lvlJc w:val="left"/>
      <w:pPr>
        <w:ind w:left="5040" w:hanging="360"/>
      </w:pPr>
    </w:lvl>
    <w:lvl w:ilvl="7" w:tplc="DA0A6486">
      <w:start w:val="1"/>
      <w:numFmt w:val="lowerLetter"/>
      <w:lvlText w:val="%8."/>
      <w:lvlJc w:val="left"/>
      <w:pPr>
        <w:ind w:left="5760" w:hanging="360"/>
      </w:pPr>
    </w:lvl>
    <w:lvl w:ilvl="8" w:tplc="E7BEF23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E796E"/>
    <w:multiLevelType w:val="hybridMultilevel"/>
    <w:tmpl w:val="802EC652"/>
    <w:lvl w:ilvl="0" w:tplc="D0DCF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84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6A4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21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4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4ED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A3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CF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0E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C6BB3"/>
    <w:multiLevelType w:val="hybridMultilevel"/>
    <w:tmpl w:val="1D303F0E"/>
    <w:lvl w:ilvl="0" w:tplc="84F06DE0">
      <w:start w:val="1"/>
      <w:numFmt w:val="upperLetter"/>
      <w:lvlText w:val="%1."/>
      <w:lvlJc w:val="left"/>
      <w:pPr>
        <w:ind w:left="720" w:hanging="360"/>
      </w:pPr>
    </w:lvl>
    <w:lvl w:ilvl="1" w:tplc="C218CDE6">
      <w:start w:val="1"/>
      <w:numFmt w:val="lowerLetter"/>
      <w:lvlText w:val="%2."/>
      <w:lvlJc w:val="left"/>
      <w:pPr>
        <w:ind w:left="1440" w:hanging="360"/>
      </w:pPr>
    </w:lvl>
    <w:lvl w:ilvl="2" w:tplc="81620CF0">
      <w:start w:val="1"/>
      <w:numFmt w:val="lowerRoman"/>
      <w:lvlText w:val="%3."/>
      <w:lvlJc w:val="right"/>
      <w:pPr>
        <w:ind w:left="2160" w:hanging="180"/>
      </w:pPr>
    </w:lvl>
    <w:lvl w:ilvl="3" w:tplc="B61CCEEC">
      <w:start w:val="1"/>
      <w:numFmt w:val="decimal"/>
      <w:lvlText w:val="%4."/>
      <w:lvlJc w:val="left"/>
      <w:pPr>
        <w:ind w:left="2880" w:hanging="360"/>
      </w:pPr>
    </w:lvl>
    <w:lvl w:ilvl="4" w:tplc="CEF8C0D6">
      <w:start w:val="1"/>
      <w:numFmt w:val="lowerLetter"/>
      <w:lvlText w:val="%5."/>
      <w:lvlJc w:val="left"/>
      <w:pPr>
        <w:ind w:left="3600" w:hanging="360"/>
      </w:pPr>
    </w:lvl>
    <w:lvl w:ilvl="5" w:tplc="83548F80">
      <w:start w:val="1"/>
      <w:numFmt w:val="lowerRoman"/>
      <w:lvlText w:val="%6."/>
      <w:lvlJc w:val="right"/>
      <w:pPr>
        <w:ind w:left="4320" w:hanging="180"/>
      </w:pPr>
    </w:lvl>
    <w:lvl w:ilvl="6" w:tplc="C46E45E0">
      <w:start w:val="1"/>
      <w:numFmt w:val="decimal"/>
      <w:lvlText w:val="%7."/>
      <w:lvlJc w:val="left"/>
      <w:pPr>
        <w:ind w:left="5040" w:hanging="360"/>
      </w:pPr>
    </w:lvl>
    <w:lvl w:ilvl="7" w:tplc="22B6298E">
      <w:start w:val="1"/>
      <w:numFmt w:val="lowerLetter"/>
      <w:lvlText w:val="%8."/>
      <w:lvlJc w:val="left"/>
      <w:pPr>
        <w:ind w:left="5760" w:hanging="360"/>
      </w:pPr>
    </w:lvl>
    <w:lvl w:ilvl="8" w:tplc="98D21C5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E474B"/>
    <w:multiLevelType w:val="hybridMultilevel"/>
    <w:tmpl w:val="B50E64F0"/>
    <w:lvl w:ilvl="0" w:tplc="E9809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4D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4F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2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2D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C3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4C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4F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8D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84E7E"/>
    <w:multiLevelType w:val="hybridMultilevel"/>
    <w:tmpl w:val="E026C986"/>
    <w:lvl w:ilvl="0" w:tplc="B4F82BA6">
      <w:start w:val="1"/>
      <w:numFmt w:val="decimal"/>
      <w:lvlText w:val="%1."/>
      <w:lvlJc w:val="left"/>
      <w:pPr>
        <w:ind w:left="720" w:hanging="360"/>
      </w:pPr>
    </w:lvl>
    <w:lvl w:ilvl="1" w:tplc="EAA8F7A6">
      <w:start w:val="1"/>
      <w:numFmt w:val="lowerLetter"/>
      <w:lvlText w:val="%2."/>
      <w:lvlJc w:val="left"/>
      <w:pPr>
        <w:ind w:left="1440" w:hanging="360"/>
      </w:pPr>
    </w:lvl>
    <w:lvl w:ilvl="2" w:tplc="2C24EDE8">
      <w:start w:val="1"/>
      <w:numFmt w:val="lowerRoman"/>
      <w:lvlText w:val="%3."/>
      <w:lvlJc w:val="right"/>
      <w:pPr>
        <w:ind w:left="2160" w:hanging="180"/>
      </w:pPr>
    </w:lvl>
    <w:lvl w:ilvl="3" w:tplc="5C745FEC">
      <w:start w:val="1"/>
      <w:numFmt w:val="decimal"/>
      <w:lvlText w:val="%4."/>
      <w:lvlJc w:val="left"/>
      <w:pPr>
        <w:ind w:left="2880" w:hanging="360"/>
      </w:pPr>
    </w:lvl>
    <w:lvl w:ilvl="4" w:tplc="38BCD10A">
      <w:start w:val="1"/>
      <w:numFmt w:val="lowerLetter"/>
      <w:lvlText w:val="%5."/>
      <w:lvlJc w:val="left"/>
      <w:pPr>
        <w:ind w:left="3600" w:hanging="360"/>
      </w:pPr>
    </w:lvl>
    <w:lvl w:ilvl="5" w:tplc="2026B67A">
      <w:start w:val="1"/>
      <w:numFmt w:val="lowerRoman"/>
      <w:lvlText w:val="%6."/>
      <w:lvlJc w:val="right"/>
      <w:pPr>
        <w:ind w:left="4320" w:hanging="180"/>
      </w:pPr>
    </w:lvl>
    <w:lvl w:ilvl="6" w:tplc="125CC704">
      <w:start w:val="1"/>
      <w:numFmt w:val="decimal"/>
      <w:lvlText w:val="%7."/>
      <w:lvlJc w:val="left"/>
      <w:pPr>
        <w:ind w:left="5040" w:hanging="360"/>
      </w:pPr>
    </w:lvl>
    <w:lvl w:ilvl="7" w:tplc="9F343C68">
      <w:start w:val="1"/>
      <w:numFmt w:val="lowerLetter"/>
      <w:lvlText w:val="%8."/>
      <w:lvlJc w:val="left"/>
      <w:pPr>
        <w:ind w:left="5760" w:hanging="360"/>
      </w:pPr>
    </w:lvl>
    <w:lvl w:ilvl="8" w:tplc="EC9EE7A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01EF6"/>
    <w:multiLevelType w:val="hybridMultilevel"/>
    <w:tmpl w:val="FFFFFFFF"/>
    <w:lvl w:ilvl="0" w:tplc="194A6C60">
      <w:start w:val="1"/>
      <w:numFmt w:val="decimal"/>
      <w:lvlText w:val="%1."/>
      <w:lvlJc w:val="left"/>
      <w:pPr>
        <w:ind w:left="720" w:hanging="360"/>
      </w:pPr>
    </w:lvl>
    <w:lvl w:ilvl="1" w:tplc="3AAAD526">
      <w:start w:val="1"/>
      <w:numFmt w:val="lowerLetter"/>
      <w:lvlText w:val="%2."/>
      <w:lvlJc w:val="left"/>
      <w:pPr>
        <w:ind w:left="1440" w:hanging="360"/>
      </w:pPr>
    </w:lvl>
    <w:lvl w:ilvl="2" w:tplc="CF103770">
      <w:start w:val="1"/>
      <w:numFmt w:val="lowerRoman"/>
      <w:lvlText w:val="%3."/>
      <w:lvlJc w:val="right"/>
      <w:pPr>
        <w:ind w:left="2160" w:hanging="180"/>
      </w:pPr>
    </w:lvl>
    <w:lvl w:ilvl="3" w:tplc="14405868">
      <w:start w:val="1"/>
      <w:numFmt w:val="decimal"/>
      <w:lvlText w:val="%4."/>
      <w:lvlJc w:val="left"/>
      <w:pPr>
        <w:ind w:left="2880" w:hanging="360"/>
      </w:pPr>
    </w:lvl>
    <w:lvl w:ilvl="4" w:tplc="F9106FF8">
      <w:start w:val="1"/>
      <w:numFmt w:val="lowerLetter"/>
      <w:lvlText w:val="%5."/>
      <w:lvlJc w:val="left"/>
      <w:pPr>
        <w:ind w:left="3600" w:hanging="360"/>
      </w:pPr>
    </w:lvl>
    <w:lvl w:ilvl="5" w:tplc="FFDC2D5A">
      <w:start w:val="1"/>
      <w:numFmt w:val="lowerRoman"/>
      <w:lvlText w:val="%6."/>
      <w:lvlJc w:val="right"/>
      <w:pPr>
        <w:ind w:left="4320" w:hanging="180"/>
      </w:pPr>
    </w:lvl>
    <w:lvl w:ilvl="6" w:tplc="262CDBF0">
      <w:start w:val="1"/>
      <w:numFmt w:val="decimal"/>
      <w:lvlText w:val="%7."/>
      <w:lvlJc w:val="left"/>
      <w:pPr>
        <w:ind w:left="5040" w:hanging="360"/>
      </w:pPr>
    </w:lvl>
    <w:lvl w:ilvl="7" w:tplc="3FF2BA54">
      <w:start w:val="1"/>
      <w:numFmt w:val="lowerLetter"/>
      <w:lvlText w:val="%8."/>
      <w:lvlJc w:val="left"/>
      <w:pPr>
        <w:ind w:left="5760" w:hanging="360"/>
      </w:pPr>
    </w:lvl>
    <w:lvl w:ilvl="8" w:tplc="C1A6746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3"/>
  </w:num>
  <w:num w:numId="1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wati Verma">
    <w15:presenceInfo w15:providerId="AD" w15:userId="S::swverma@unicef.org::228b19d3-b0f1-480f-9c63-f786ad5caa63"/>
  </w15:person>
  <w15:person w15:author="Indrani Sarkar">
    <w15:presenceInfo w15:providerId="AD" w15:userId="S::isarkar@unicef.org::6d69f2cc-55e4-41b9-9411-1ed45605d6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69882"/>
    <w:rsid w:val="00011D6E"/>
    <w:rsid w:val="000623BE"/>
    <w:rsid w:val="00065C6E"/>
    <w:rsid w:val="00073E28"/>
    <w:rsid w:val="000952A4"/>
    <w:rsid w:val="000C1C9A"/>
    <w:rsid w:val="000C790F"/>
    <w:rsid w:val="000E68B3"/>
    <w:rsid w:val="000E7640"/>
    <w:rsid w:val="000F2B4D"/>
    <w:rsid w:val="001040B9"/>
    <w:rsid w:val="00106162"/>
    <w:rsid w:val="001061AF"/>
    <w:rsid w:val="00106A2A"/>
    <w:rsid w:val="001212AE"/>
    <w:rsid w:val="0013584D"/>
    <w:rsid w:val="0013693E"/>
    <w:rsid w:val="00143F70"/>
    <w:rsid w:val="00195A9E"/>
    <w:rsid w:val="001B6161"/>
    <w:rsid w:val="001D42CE"/>
    <w:rsid w:val="001F0DC5"/>
    <w:rsid w:val="001F4899"/>
    <w:rsid w:val="001F5228"/>
    <w:rsid w:val="002443FF"/>
    <w:rsid w:val="00253516"/>
    <w:rsid w:val="00271B6B"/>
    <w:rsid w:val="00280304"/>
    <w:rsid w:val="00280A6C"/>
    <w:rsid w:val="0028193E"/>
    <w:rsid w:val="00281F25"/>
    <w:rsid w:val="00296300"/>
    <w:rsid w:val="002B30F0"/>
    <w:rsid w:val="002B7A3D"/>
    <w:rsid w:val="00315169"/>
    <w:rsid w:val="0032574D"/>
    <w:rsid w:val="00385BBB"/>
    <w:rsid w:val="00386783"/>
    <w:rsid w:val="003913AC"/>
    <w:rsid w:val="003BD43B"/>
    <w:rsid w:val="003C6089"/>
    <w:rsid w:val="003E6157"/>
    <w:rsid w:val="00432796"/>
    <w:rsid w:val="00433462"/>
    <w:rsid w:val="004439C6"/>
    <w:rsid w:val="00463F70"/>
    <w:rsid w:val="004A18A8"/>
    <w:rsid w:val="004A659D"/>
    <w:rsid w:val="004B4D6C"/>
    <w:rsid w:val="004B7F81"/>
    <w:rsid w:val="004C1808"/>
    <w:rsid w:val="004D01A5"/>
    <w:rsid w:val="004F4B2D"/>
    <w:rsid w:val="005252D2"/>
    <w:rsid w:val="00525F0A"/>
    <w:rsid w:val="00526D16"/>
    <w:rsid w:val="00554289"/>
    <w:rsid w:val="00564483"/>
    <w:rsid w:val="005A270C"/>
    <w:rsid w:val="005C537F"/>
    <w:rsid w:val="005C7B29"/>
    <w:rsid w:val="005D6E51"/>
    <w:rsid w:val="005E320E"/>
    <w:rsid w:val="005E6C37"/>
    <w:rsid w:val="0061796B"/>
    <w:rsid w:val="006357EE"/>
    <w:rsid w:val="00653990"/>
    <w:rsid w:val="006872D0"/>
    <w:rsid w:val="006910C2"/>
    <w:rsid w:val="0069394F"/>
    <w:rsid w:val="0069588E"/>
    <w:rsid w:val="006B31EF"/>
    <w:rsid w:val="006B378D"/>
    <w:rsid w:val="006E1446"/>
    <w:rsid w:val="006F02B5"/>
    <w:rsid w:val="00716C65"/>
    <w:rsid w:val="007305AF"/>
    <w:rsid w:val="0074247E"/>
    <w:rsid w:val="007548C9"/>
    <w:rsid w:val="00782CF1"/>
    <w:rsid w:val="00794BF6"/>
    <w:rsid w:val="00796029"/>
    <w:rsid w:val="00797797"/>
    <w:rsid w:val="007A166C"/>
    <w:rsid w:val="007A553A"/>
    <w:rsid w:val="007B1F61"/>
    <w:rsid w:val="007B659B"/>
    <w:rsid w:val="007D0F67"/>
    <w:rsid w:val="007D523F"/>
    <w:rsid w:val="007E52F0"/>
    <w:rsid w:val="007F53ED"/>
    <w:rsid w:val="00821FF2"/>
    <w:rsid w:val="00853492"/>
    <w:rsid w:val="00853F6C"/>
    <w:rsid w:val="00877B92"/>
    <w:rsid w:val="00883927"/>
    <w:rsid w:val="00896AAB"/>
    <w:rsid w:val="008A2E9E"/>
    <w:rsid w:val="008A3E27"/>
    <w:rsid w:val="008B1840"/>
    <w:rsid w:val="008E29CB"/>
    <w:rsid w:val="008E5B29"/>
    <w:rsid w:val="00910629"/>
    <w:rsid w:val="00914EF4"/>
    <w:rsid w:val="009228EE"/>
    <w:rsid w:val="00930A66"/>
    <w:rsid w:val="00937F2A"/>
    <w:rsid w:val="00955893"/>
    <w:rsid w:val="00961E9A"/>
    <w:rsid w:val="00972E42"/>
    <w:rsid w:val="00973A4A"/>
    <w:rsid w:val="00977728"/>
    <w:rsid w:val="00984D33"/>
    <w:rsid w:val="00986138"/>
    <w:rsid w:val="0099153F"/>
    <w:rsid w:val="009A0585"/>
    <w:rsid w:val="009A1BEA"/>
    <w:rsid w:val="009A223A"/>
    <w:rsid w:val="009A64D2"/>
    <w:rsid w:val="009B141F"/>
    <w:rsid w:val="009D266A"/>
    <w:rsid w:val="009E0911"/>
    <w:rsid w:val="009E7077"/>
    <w:rsid w:val="00A04900"/>
    <w:rsid w:val="00A05647"/>
    <w:rsid w:val="00A8008B"/>
    <w:rsid w:val="00A821AE"/>
    <w:rsid w:val="00AA38A5"/>
    <w:rsid w:val="00AA39D7"/>
    <w:rsid w:val="00AA5D21"/>
    <w:rsid w:val="00AC3771"/>
    <w:rsid w:val="00AC52A7"/>
    <w:rsid w:val="00AD2DAD"/>
    <w:rsid w:val="00B04733"/>
    <w:rsid w:val="00B232EC"/>
    <w:rsid w:val="00B35073"/>
    <w:rsid w:val="00B353C9"/>
    <w:rsid w:val="00B4089A"/>
    <w:rsid w:val="00B43BE3"/>
    <w:rsid w:val="00B44B10"/>
    <w:rsid w:val="00B50F62"/>
    <w:rsid w:val="00B74FEB"/>
    <w:rsid w:val="00B979BB"/>
    <w:rsid w:val="00BD3263"/>
    <w:rsid w:val="00C06612"/>
    <w:rsid w:val="00C0721C"/>
    <w:rsid w:val="00C1052E"/>
    <w:rsid w:val="00C10ECC"/>
    <w:rsid w:val="00C1719B"/>
    <w:rsid w:val="00C214D2"/>
    <w:rsid w:val="00C25DFF"/>
    <w:rsid w:val="00C31A7E"/>
    <w:rsid w:val="00C45702"/>
    <w:rsid w:val="00C8012F"/>
    <w:rsid w:val="00C824C1"/>
    <w:rsid w:val="00CB7F7C"/>
    <w:rsid w:val="00CE19DA"/>
    <w:rsid w:val="00CE33A8"/>
    <w:rsid w:val="00D13207"/>
    <w:rsid w:val="00D1384F"/>
    <w:rsid w:val="00D1583A"/>
    <w:rsid w:val="00D232D0"/>
    <w:rsid w:val="00D27481"/>
    <w:rsid w:val="00D31AEC"/>
    <w:rsid w:val="00D57943"/>
    <w:rsid w:val="00D66805"/>
    <w:rsid w:val="00D734E0"/>
    <w:rsid w:val="00D91987"/>
    <w:rsid w:val="00DA58F1"/>
    <w:rsid w:val="00DC06DE"/>
    <w:rsid w:val="00DC51AB"/>
    <w:rsid w:val="00DE2D6E"/>
    <w:rsid w:val="00E23331"/>
    <w:rsid w:val="00E32F66"/>
    <w:rsid w:val="00E3352B"/>
    <w:rsid w:val="00E51F8F"/>
    <w:rsid w:val="00E5786D"/>
    <w:rsid w:val="00E75CBD"/>
    <w:rsid w:val="00E90A28"/>
    <w:rsid w:val="00E93301"/>
    <w:rsid w:val="00EB641E"/>
    <w:rsid w:val="00ED3F88"/>
    <w:rsid w:val="00ED7EC1"/>
    <w:rsid w:val="00F11A70"/>
    <w:rsid w:val="00F12FA7"/>
    <w:rsid w:val="00F316DB"/>
    <w:rsid w:val="00F44547"/>
    <w:rsid w:val="00F861F7"/>
    <w:rsid w:val="00F87DC6"/>
    <w:rsid w:val="00F90588"/>
    <w:rsid w:val="00F90CC3"/>
    <w:rsid w:val="00FC0E45"/>
    <w:rsid w:val="00FD2EBE"/>
    <w:rsid w:val="00FE7861"/>
    <w:rsid w:val="01022C7A"/>
    <w:rsid w:val="01154EFF"/>
    <w:rsid w:val="0128E453"/>
    <w:rsid w:val="014F0B8D"/>
    <w:rsid w:val="015D1251"/>
    <w:rsid w:val="0172BFEC"/>
    <w:rsid w:val="01FA0305"/>
    <w:rsid w:val="0260965A"/>
    <w:rsid w:val="02DEC172"/>
    <w:rsid w:val="02ECD4CA"/>
    <w:rsid w:val="0332E278"/>
    <w:rsid w:val="03590FF2"/>
    <w:rsid w:val="038DAB86"/>
    <w:rsid w:val="03B4F4DE"/>
    <w:rsid w:val="03D1F696"/>
    <w:rsid w:val="03D64C0D"/>
    <w:rsid w:val="042DDCEF"/>
    <w:rsid w:val="0431F0F4"/>
    <w:rsid w:val="04A90756"/>
    <w:rsid w:val="04CBF3D5"/>
    <w:rsid w:val="059209F5"/>
    <w:rsid w:val="0624D535"/>
    <w:rsid w:val="06EF4DF9"/>
    <w:rsid w:val="07156970"/>
    <w:rsid w:val="0817346D"/>
    <w:rsid w:val="081DA421"/>
    <w:rsid w:val="08242657"/>
    <w:rsid w:val="082818B5"/>
    <w:rsid w:val="082CEF50"/>
    <w:rsid w:val="084D8ADF"/>
    <w:rsid w:val="089DFE9C"/>
    <w:rsid w:val="08DC9CCF"/>
    <w:rsid w:val="08DCCA2E"/>
    <w:rsid w:val="0903DFD3"/>
    <w:rsid w:val="09377E39"/>
    <w:rsid w:val="093B06D6"/>
    <w:rsid w:val="09784915"/>
    <w:rsid w:val="09A6007E"/>
    <w:rsid w:val="0A8C2F64"/>
    <w:rsid w:val="0A9FB8CB"/>
    <w:rsid w:val="0B26513E"/>
    <w:rsid w:val="0B621E79"/>
    <w:rsid w:val="0B6C1731"/>
    <w:rsid w:val="0B6F6365"/>
    <w:rsid w:val="0BA6A3B7"/>
    <w:rsid w:val="0BB384A9"/>
    <w:rsid w:val="0BDD715A"/>
    <w:rsid w:val="0BE469B7"/>
    <w:rsid w:val="0BFB4F2A"/>
    <w:rsid w:val="0D1AD222"/>
    <w:rsid w:val="0DD0C746"/>
    <w:rsid w:val="0DF42727"/>
    <w:rsid w:val="0DFD9973"/>
    <w:rsid w:val="0E0D433B"/>
    <w:rsid w:val="0E1B6436"/>
    <w:rsid w:val="0E73F0E2"/>
    <w:rsid w:val="0EA8E7D4"/>
    <w:rsid w:val="0EAD4FA4"/>
    <w:rsid w:val="0EBE4AF7"/>
    <w:rsid w:val="0F0A9335"/>
    <w:rsid w:val="0F0BA0AD"/>
    <w:rsid w:val="0F1AA3D3"/>
    <w:rsid w:val="0F53D5B0"/>
    <w:rsid w:val="0F6437C1"/>
    <w:rsid w:val="0F72CB3E"/>
    <w:rsid w:val="0FD376D0"/>
    <w:rsid w:val="100945FA"/>
    <w:rsid w:val="1040BCC5"/>
    <w:rsid w:val="106A21E9"/>
    <w:rsid w:val="10FF92BF"/>
    <w:rsid w:val="112E87ED"/>
    <w:rsid w:val="114CEF09"/>
    <w:rsid w:val="1167EE2C"/>
    <w:rsid w:val="1193EC79"/>
    <w:rsid w:val="11A71F52"/>
    <w:rsid w:val="11C17CA5"/>
    <w:rsid w:val="1288BCEB"/>
    <w:rsid w:val="12E0ACDA"/>
    <w:rsid w:val="12F6A530"/>
    <w:rsid w:val="134C7CA4"/>
    <w:rsid w:val="134D18E9"/>
    <w:rsid w:val="13757412"/>
    <w:rsid w:val="13807A29"/>
    <w:rsid w:val="13E613C4"/>
    <w:rsid w:val="140F96EF"/>
    <w:rsid w:val="14380144"/>
    <w:rsid w:val="148F15D8"/>
    <w:rsid w:val="14982650"/>
    <w:rsid w:val="14A2CC05"/>
    <w:rsid w:val="14A61D67"/>
    <w:rsid w:val="14DB9D06"/>
    <w:rsid w:val="167E08C0"/>
    <w:rsid w:val="168A5105"/>
    <w:rsid w:val="16D006D9"/>
    <w:rsid w:val="16F0D2C5"/>
    <w:rsid w:val="1772C452"/>
    <w:rsid w:val="17CF298B"/>
    <w:rsid w:val="17E24A13"/>
    <w:rsid w:val="18080F52"/>
    <w:rsid w:val="186B5AE9"/>
    <w:rsid w:val="1890FEF3"/>
    <w:rsid w:val="189891A4"/>
    <w:rsid w:val="18BA70BC"/>
    <w:rsid w:val="190D22D7"/>
    <w:rsid w:val="195AF646"/>
    <w:rsid w:val="199A2228"/>
    <w:rsid w:val="19B852FD"/>
    <w:rsid w:val="19EB9CBF"/>
    <w:rsid w:val="1A211F3D"/>
    <w:rsid w:val="1A3B7093"/>
    <w:rsid w:val="1A3D94FB"/>
    <w:rsid w:val="1ABFBAB5"/>
    <w:rsid w:val="1ADECD3A"/>
    <w:rsid w:val="1B21A97A"/>
    <w:rsid w:val="1B461755"/>
    <w:rsid w:val="1B55255B"/>
    <w:rsid w:val="1B8AC992"/>
    <w:rsid w:val="1BC3396B"/>
    <w:rsid w:val="1C06D8DA"/>
    <w:rsid w:val="1C24EF24"/>
    <w:rsid w:val="1CAECA9D"/>
    <w:rsid w:val="1D2500E6"/>
    <w:rsid w:val="1D69B9D9"/>
    <w:rsid w:val="1DF492BE"/>
    <w:rsid w:val="1E1E92B2"/>
    <w:rsid w:val="1E6CBEAA"/>
    <w:rsid w:val="1F24EC8A"/>
    <w:rsid w:val="1F470A4E"/>
    <w:rsid w:val="1F877B99"/>
    <w:rsid w:val="1FF85A3E"/>
    <w:rsid w:val="20762286"/>
    <w:rsid w:val="208A7A5B"/>
    <w:rsid w:val="20C63EFA"/>
    <w:rsid w:val="20D93E15"/>
    <w:rsid w:val="20F3179B"/>
    <w:rsid w:val="21812BE2"/>
    <w:rsid w:val="2181555A"/>
    <w:rsid w:val="21D66C40"/>
    <w:rsid w:val="21E99C0D"/>
    <w:rsid w:val="21F1AB9C"/>
    <w:rsid w:val="228234FD"/>
    <w:rsid w:val="2288480E"/>
    <w:rsid w:val="22AB0566"/>
    <w:rsid w:val="22F5E211"/>
    <w:rsid w:val="2384DBF2"/>
    <w:rsid w:val="23BC1EDB"/>
    <w:rsid w:val="23DA1D68"/>
    <w:rsid w:val="242CFD57"/>
    <w:rsid w:val="24342551"/>
    <w:rsid w:val="2447ECB7"/>
    <w:rsid w:val="246CFE96"/>
    <w:rsid w:val="2480B8E7"/>
    <w:rsid w:val="249B8A4E"/>
    <w:rsid w:val="249FDD6F"/>
    <w:rsid w:val="24B70EDD"/>
    <w:rsid w:val="24C4741A"/>
    <w:rsid w:val="25333C62"/>
    <w:rsid w:val="2588CA7C"/>
    <w:rsid w:val="259CB7E4"/>
    <w:rsid w:val="25D51455"/>
    <w:rsid w:val="261698F3"/>
    <w:rsid w:val="26573FDB"/>
    <w:rsid w:val="26BF21F7"/>
    <w:rsid w:val="26D82542"/>
    <w:rsid w:val="26DBDB7B"/>
    <w:rsid w:val="271DCA16"/>
    <w:rsid w:val="2762884B"/>
    <w:rsid w:val="2778F41F"/>
    <w:rsid w:val="27C6A1CD"/>
    <w:rsid w:val="2822ADAD"/>
    <w:rsid w:val="286ABA85"/>
    <w:rsid w:val="287F60A0"/>
    <w:rsid w:val="28887E75"/>
    <w:rsid w:val="28DD8417"/>
    <w:rsid w:val="2903876A"/>
    <w:rsid w:val="29BCF7FF"/>
    <w:rsid w:val="29BF4196"/>
    <w:rsid w:val="29C58770"/>
    <w:rsid w:val="29CD0409"/>
    <w:rsid w:val="2A4E4184"/>
    <w:rsid w:val="2AA7092C"/>
    <w:rsid w:val="2AB863A6"/>
    <w:rsid w:val="2B008907"/>
    <w:rsid w:val="2B2D9F69"/>
    <w:rsid w:val="2B368DF4"/>
    <w:rsid w:val="2B47427F"/>
    <w:rsid w:val="2B88AE54"/>
    <w:rsid w:val="2BA10748"/>
    <w:rsid w:val="2C477795"/>
    <w:rsid w:val="2C8222A1"/>
    <w:rsid w:val="2CD55C14"/>
    <w:rsid w:val="2D5488F5"/>
    <w:rsid w:val="2DAC804D"/>
    <w:rsid w:val="2DD19264"/>
    <w:rsid w:val="2E05DB5C"/>
    <w:rsid w:val="2E097EED"/>
    <w:rsid w:val="2EC4571D"/>
    <w:rsid w:val="2F2FA3A4"/>
    <w:rsid w:val="2FF2B254"/>
    <w:rsid w:val="303C7008"/>
    <w:rsid w:val="30480A54"/>
    <w:rsid w:val="3054171D"/>
    <w:rsid w:val="31ACBFE4"/>
    <w:rsid w:val="31E1E36F"/>
    <w:rsid w:val="31F448BD"/>
    <w:rsid w:val="3209EB21"/>
    <w:rsid w:val="32800B19"/>
    <w:rsid w:val="32995536"/>
    <w:rsid w:val="3327CCD6"/>
    <w:rsid w:val="33A471AB"/>
    <w:rsid w:val="33AFCE60"/>
    <w:rsid w:val="33C7727A"/>
    <w:rsid w:val="3402D5A4"/>
    <w:rsid w:val="346147A2"/>
    <w:rsid w:val="3474543F"/>
    <w:rsid w:val="348A499F"/>
    <w:rsid w:val="35248C6D"/>
    <w:rsid w:val="354BCAFE"/>
    <w:rsid w:val="355F7941"/>
    <w:rsid w:val="3560CAC9"/>
    <w:rsid w:val="35696FAF"/>
    <w:rsid w:val="358C1671"/>
    <w:rsid w:val="35E7159B"/>
    <w:rsid w:val="364A3CC0"/>
    <w:rsid w:val="36736AF6"/>
    <w:rsid w:val="36891321"/>
    <w:rsid w:val="368E2606"/>
    <w:rsid w:val="36AC15F6"/>
    <w:rsid w:val="36AE4A4B"/>
    <w:rsid w:val="3702F400"/>
    <w:rsid w:val="3710CD18"/>
    <w:rsid w:val="381EBF02"/>
    <w:rsid w:val="38221806"/>
    <w:rsid w:val="384256B1"/>
    <w:rsid w:val="38AB2E39"/>
    <w:rsid w:val="38E506EE"/>
    <w:rsid w:val="3950B6A5"/>
    <w:rsid w:val="39C645E8"/>
    <w:rsid w:val="39E55A50"/>
    <w:rsid w:val="3A0AED89"/>
    <w:rsid w:val="3A61F64F"/>
    <w:rsid w:val="3B24CC64"/>
    <w:rsid w:val="3B6B23C2"/>
    <w:rsid w:val="3BDA5907"/>
    <w:rsid w:val="3C3A302E"/>
    <w:rsid w:val="3C3CC7B8"/>
    <w:rsid w:val="3C4ACDA7"/>
    <w:rsid w:val="3C4CE195"/>
    <w:rsid w:val="3CD5A083"/>
    <w:rsid w:val="3CD69882"/>
    <w:rsid w:val="3D9EC82F"/>
    <w:rsid w:val="3DC7C44C"/>
    <w:rsid w:val="3E1E8805"/>
    <w:rsid w:val="3E39E107"/>
    <w:rsid w:val="3E8BE8EF"/>
    <w:rsid w:val="3E9A434C"/>
    <w:rsid w:val="3F2856BF"/>
    <w:rsid w:val="3F49B630"/>
    <w:rsid w:val="3F5EFB54"/>
    <w:rsid w:val="3F60EC84"/>
    <w:rsid w:val="3F8DF68F"/>
    <w:rsid w:val="3FF73A91"/>
    <w:rsid w:val="400C5389"/>
    <w:rsid w:val="400FF770"/>
    <w:rsid w:val="401A4D3C"/>
    <w:rsid w:val="401D605A"/>
    <w:rsid w:val="404C56A0"/>
    <w:rsid w:val="406539CA"/>
    <w:rsid w:val="408DF759"/>
    <w:rsid w:val="40C09C41"/>
    <w:rsid w:val="40CF34FD"/>
    <w:rsid w:val="413892D4"/>
    <w:rsid w:val="42244F21"/>
    <w:rsid w:val="4282CA49"/>
    <w:rsid w:val="42902027"/>
    <w:rsid w:val="42BA9736"/>
    <w:rsid w:val="42C0EEC7"/>
    <w:rsid w:val="42EDABE3"/>
    <w:rsid w:val="42FC94BC"/>
    <w:rsid w:val="432D6BD1"/>
    <w:rsid w:val="4380261B"/>
    <w:rsid w:val="43B23ACC"/>
    <w:rsid w:val="43EA2184"/>
    <w:rsid w:val="44239CC3"/>
    <w:rsid w:val="44309737"/>
    <w:rsid w:val="4468DCD8"/>
    <w:rsid w:val="44A11D32"/>
    <w:rsid w:val="44D78912"/>
    <w:rsid w:val="44E06B66"/>
    <w:rsid w:val="45034EE7"/>
    <w:rsid w:val="453530F4"/>
    <w:rsid w:val="454D2102"/>
    <w:rsid w:val="4577A2E1"/>
    <w:rsid w:val="4631E606"/>
    <w:rsid w:val="464BB875"/>
    <w:rsid w:val="46A4EDBA"/>
    <w:rsid w:val="46FCEF8A"/>
    <w:rsid w:val="4708D39A"/>
    <w:rsid w:val="47396EA3"/>
    <w:rsid w:val="478BBC17"/>
    <w:rsid w:val="47BEB9A6"/>
    <w:rsid w:val="488F6182"/>
    <w:rsid w:val="48989DA9"/>
    <w:rsid w:val="48B0A3A7"/>
    <w:rsid w:val="48B3E88A"/>
    <w:rsid w:val="4921AD17"/>
    <w:rsid w:val="49221730"/>
    <w:rsid w:val="498239C5"/>
    <w:rsid w:val="4A3D8F5D"/>
    <w:rsid w:val="4A445ECA"/>
    <w:rsid w:val="4A4A59FB"/>
    <w:rsid w:val="4A6A8571"/>
    <w:rsid w:val="4A9051B5"/>
    <w:rsid w:val="4B1A346D"/>
    <w:rsid w:val="4BEAA295"/>
    <w:rsid w:val="4C3D701E"/>
    <w:rsid w:val="4C5591A8"/>
    <w:rsid w:val="4D054FEE"/>
    <w:rsid w:val="4D24DE8C"/>
    <w:rsid w:val="4D83D891"/>
    <w:rsid w:val="4E162887"/>
    <w:rsid w:val="4E3B838F"/>
    <w:rsid w:val="4E6E07AA"/>
    <w:rsid w:val="4ED0020D"/>
    <w:rsid w:val="4ED7936C"/>
    <w:rsid w:val="4EDB868C"/>
    <w:rsid w:val="4F287AF9"/>
    <w:rsid w:val="4FA461FF"/>
    <w:rsid w:val="4FAB0C17"/>
    <w:rsid w:val="4FB1A992"/>
    <w:rsid w:val="4FC44786"/>
    <w:rsid w:val="4FEA8345"/>
    <w:rsid w:val="509E4273"/>
    <w:rsid w:val="50F6989A"/>
    <w:rsid w:val="50FEEB9D"/>
    <w:rsid w:val="513933EE"/>
    <w:rsid w:val="51B12ED4"/>
    <w:rsid w:val="520212E5"/>
    <w:rsid w:val="522F5BAC"/>
    <w:rsid w:val="525920D7"/>
    <w:rsid w:val="5264E650"/>
    <w:rsid w:val="52AC7ACD"/>
    <w:rsid w:val="535D1D80"/>
    <w:rsid w:val="53788550"/>
    <w:rsid w:val="53C8C10A"/>
    <w:rsid w:val="53F59A1F"/>
    <w:rsid w:val="5427F2B1"/>
    <w:rsid w:val="544E7B98"/>
    <w:rsid w:val="545321AD"/>
    <w:rsid w:val="54647ED9"/>
    <w:rsid w:val="5540619E"/>
    <w:rsid w:val="5581B331"/>
    <w:rsid w:val="55AB7F8F"/>
    <w:rsid w:val="55B0141F"/>
    <w:rsid w:val="55DDE4D6"/>
    <w:rsid w:val="574D63C7"/>
    <w:rsid w:val="578C4223"/>
    <w:rsid w:val="57AC8504"/>
    <w:rsid w:val="57F599EB"/>
    <w:rsid w:val="582443AA"/>
    <w:rsid w:val="589FA358"/>
    <w:rsid w:val="58DC93ED"/>
    <w:rsid w:val="58DE2EAB"/>
    <w:rsid w:val="597DBE41"/>
    <w:rsid w:val="598408A0"/>
    <w:rsid w:val="59DF2522"/>
    <w:rsid w:val="59EB97D7"/>
    <w:rsid w:val="59EF33C3"/>
    <w:rsid w:val="5A0E689A"/>
    <w:rsid w:val="5A274A11"/>
    <w:rsid w:val="5A2BA7B6"/>
    <w:rsid w:val="5A54A25F"/>
    <w:rsid w:val="5AECDA5C"/>
    <w:rsid w:val="5B446802"/>
    <w:rsid w:val="5B5B9DD1"/>
    <w:rsid w:val="5B8B7200"/>
    <w:rsid w:val="5BF14FA3"/>
    <w:rsid w:val="5C3A2950"/>
    <w:rsid w:val="5C41D259"/>
    <w:rsid w:val="5C69C731"/>
    <w:rsid w:val="5C7D5645"/>
    <w:rsid w:val="5C86B1E3"/>
    <w:rsid w:val="5CD700E8"/>
    <w:rsid w:val="5D09365A"/>
    <w:rsid w:val="5D23D0B6"/>
    <w:rsid w:val="5DA8B678"/>
    <w:rsid w:val="5E14AFC5"/>
    <w:rsid w:val="5E8EC821"/>
    <w:rsid w:val="5E9585B8"/>
    <w:rsid w:val="5EE3B0DC"/>
    <w:rsid w:val="5F02F035"/>
    <w:rsid w:val="5F6A78F1"/>
    <w:rsid w:val="5F6B3ABB"/>
    <w:rsid w:val="5FC108A3"/>
    <w:rsid w:val="5FEF8DC3"/>
    <w:rsid w:val="606D6B3F"/>
    <w:rsid w:val="6085E339"/>
    <w:rsid w:val="609653BA"/>
    <w:rsid w:val="6105048C"/>
    <w:rsid w:val="6192709E"/>
    <w:rsid w:val="6193BB4F"/>
    <w:rsid w:val="61A0F1B3"/>
    <w:rsid w:val="61BDB1F9"/>
    <w:rsid w:val="624C76E6"/>
    <w:rsid w:val="624EA235"/>
    <w:rsid w:val="62E17C9F"/>
    <w:rsid w:val="62E7EF12"/>
    <w:rsid w:val="62F56244"/>
    <w:rsid w:val="631A9D27"/>
    <w:rsid w:val="6352E109"/>
    <w:rsid w:val="639A5183"/>
    <w:rsid w:val="63FE2138"/>
    <w:rsid w:val="6409C2F1"/>
    <w:rsid w:val="643B0780"/>
    <w:rsid w:val="645F7409"/>
    <w:rsid w:val="64C54AB1"/>
    <w:rsid w:val="652F8116"/>
    <w:rsid w:val="653D8353"/>
    <w:rsid w:val="6541C561"/>
    <w:rsid w:val="654A9558"/>
    <w:rsid w:val="6567A5DB"/>
    <w:rsid w:val="65A11F6E"/>
    <w:rsid w:val="65BEC94B"/>
    <w:rsid w:val="664A80ED"/>
    <w:rsid w:val="66650AF9"/>
    <w:rsid w:val="66B391F5"/>
    <w:rsid w:val="66E3573E"/>
    <w:rsid w:val="67BB7889"/>
    <w:rsid w:val="67F024D9"/>
    <w:rsid w:val="68CC25A7"/>
    <w:rsid w:val="68D5F1D7"/>
    <w:rsid w:val="68DEFA7C"/>
    <w:rsid w:val="6991AF1A"/>
    <w:rsid w:val="69C3AD6B"/>
    <w:rsid w:val="69F56F34"/>
    <w:rsid w:val="6A95721F"/>
    <w:rsid w:val="6ABD53A6"/>
    <w:rsid w:val="6ACE2FC7"/>
    <w:rsid w:val="6ACEE0E8"/>
    <w:rsid w:val="6BAA9284"/>
    <w:rsid w:val="6BB5521E"/>
    <w:rsid w:val="6BCD7817"/>
    <w:rsid w:val="6C52994A"/>
    <w:rsid w:val="6C8D3512"/>
    <w:rsid w:val="6C93CE7F"/>
    <w:rsid w:val="6C97E32B"/>
    <w:rsid w:val="6CA35EAA"/>
    <w:rsid w:val="6CB525E6"/>
    <w:rsid w:val="6CB92B34"/>
    <w:rsid w:val="6D34D543"/>
    <w:rsid w:val="6D464B81"/>
    <w:rsid w:val="6DBFB3DF"/>
    <w:rsid w:val="6DEEFDE9"/>
    <w:rsid w:val="6DEF19B3"/>
    <w:rsid w:val="6F13BAD5"/>
    <w:rsid w:val="6F223F38"/>
    <w:rsid w:val="6F30EC01"/>
    <w:rsid w:val="6F3F36D0"/>
    <w:rsid w:val="6F6FA47C"/>
    <w:rsid w:val="7012B9BC"/>
    <w:rsid w:val="7084B6AA"/>
    <w:rsid w:val="70E75511"/>
    <w:rsid w:val="711B4183"/>
    <w:rsid w:val="715A204E"/>
    <w:rsid w:val="71AD632C"/>
    <w:rsid w:val="71C2DE1A"/>
    <w:rsid w:val="71F4277C"/>
    <w:rsid w:val="7258E6A5"/>
    <w:rsid w:val="72647541"/>
    <w:rsid w:val="72AB0491"/>
    <w:rsid w:val="72B30F73"/>
    <w:rsid w:val="72C4EC9D"/>
    <w:rsid w:val="72D78694"/>
    <w:rsid w:val="72E6EB53"/>
    <w:rsid w:val="7311D909"/>
    <w:rsid w:val="734A368C"/>
    <w:rsid w:val="739496C5"/>
    <w:rsid w:val="73AD3C7B"/>
    <w:rsid w:val="73BF1C0E"/>
    <w:rsid w:val="74383951"/>
    <w:rsid w:val="747E6F6A"/>
    <w:rsid w:val="751B2D28"/>
    <w:rsid w:val="751BE878"/>
    <w:rsid w:val="75D14636"/>
    <w:rsid w:val="76E98268"/>
    <w:rsid w:val="76ED8C33"/>
    <w:rsid w:val="772E333F"/>
    <w:rsid w:val="7732DE40"/>
    <w:rsid w:val="77523D7F"/>
    <w:rsid w:val="775D3468"/>
    <w:rsid w:val="778D93C7"/>
    <w:rsid w:val="780B3015"/>
    <w:rsid w:val="781A8C89"/>
    <w:rsid w:val="781CB47D"/>
    <w:rsid w:val="7871A7D7"/>
    <w:rsid w:val="78FAAC9A"/>
    <w:rsid w:val="79267094"/>
    <w:rsid w:val="7949A48B"/>
    <w:rsid w:val="79A3C3B9"/>
    <w:rsid w:val="79AC88D8"/>
    <w:rsid w:val="7A18B520"/>
    <w:rsid w:val="7A294C50"/>
    <w:rsid w:val="7A3B7168"/>
    <w:rsid w:val="7A718E19"/>
    <w:rsid w:val="7A9D9A7C"/>
    <w:rsid w:val="7AC113DD"/>
    <w:rsid w:val="7ADF6C50"/>
    <w:rsid w:val="7AE452F2"/>
    <w:rsid w:val="7AF67858"/>
    <w:rsid w:val="7B3CEFB8"/>
    <w:rsid w:val="7BC84576"/>
    <w:rsid w:val="7C1BC8DE"/>
    <w:rsid w:val="7C57CEE4"/>
    <w:rsid w:val="7C63A647"/>
    <w:rsid w:val="7CC3D125"/>
    <w:rsid w:val="7CFC7E84"/>
    <w:rsid w:val="7D329030"/>
    <w:rsid w:val="7D4E7A3C"/>
    <w:rsid w:val="7D541679"/>
    <w:rsid w:val="7D7ACBBE"/>
    <w:rsid w:val="7D7F2262"/>
    <w:rsid w:val="7DFC645B"/>
    <w:rsid w:val="7E203860"/>
    <w:rsid w:val="7E474899"/>
    <w:rsid w:val="7EA9474B"/>
    <w:rsid w:val="7F08E65F"/>
    <w:rsid w:val="7FF7E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69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F8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AA38A5"/>
  </w:style>
  <w:style w:type="character" w:customStyle="1" w:styleId="eop">
    <w:name w:val="eop"/>
    <w:basedOn w:val="DefaultParagraphFont"/>
    <w:rsid w:val="00AA38A5"/>
  </w:style>
  <w:style w:type="character" w:customStyle="1" w:styleId="font01">
    <w:name w:val="font01"/>
    <w:basedOn w:val="DefaultParagraphFont"/>
    <w:rsid w:val="00AC377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D3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18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84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F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F81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AA38A5"/>
  </w:style>
  <w:style w:type="character" w:customStyle="1" w:styleId="eop">
    <w:name w:val="eop"/>
    <w:basedOn w:val="DefaultParagraphFont"/>
    <w:rsid w:val="00AA38A5"/>
  </w:style>
  <w:style w:type="character" w:customStyle="1" w:styleId="font01">
    <w:name w:val="font01"/>
    <w:basedOn w:val="DefaultParagraphFont"/>
    <w:rsid w:val="00AC377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D33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18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84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dia.ureport.in/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Swati Verma</dc:creator>
  <cp:lastModifiedBy>Rahmath</cp:lastModifiedBy>
  <cp:revision>2</cp:revision>
  <dcterms:created xsi:type="dcterms:W3CDTF">2020-07-14T02:02:00Z</dcterms:created>
  <dcterms:modified xsi:type="dcterms:W3CDTF">2020-07-14T02:02:00Z</dcterms:modified>
</cp:coreProperties>
</file>